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B1" w:rsidRPr="003F13B1" w:rsidRDefault="003F13B1" w:rsidP="003F13B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F13B1">
        <w:rPr>
          <w:rFonts w:asciiTheme="majorBidi" w:hAnsiTheme="majorBidi" w:cstheme="majorBidi"/>
          <w:b/>
          <w:bCs/>
          <w:sz w:val="28"/>
          <w:szCs w:val="28"/>
          <w:u w:val="single"/>
        </w:rPr>
        <w:t>Td Conservation :</w:t>
      </w:r>
    </w:p>
    <w:p w:rsidR="003F13B1" w:rsidRDefault="003F13B1" w:rsidP="003F13B1">
      <w:r>
        <w:t xml:space="preserve">Concernant les étudiants du groupe 3 et groupe 4, Vous êtes tenus de m’apporter les exposés sous forme PowerPoint  avant le 07/04/2020, concernant le TD Conservation. </w:t>
      </w:r>
    </w:p>
    <w:p w:rsidR="003F13B1" w:rsidRDefault="003F13B1" w:rsidP="003F13B1">
      <w:r>
        <w:t>Mon e-mail :   abla.kessai@univ-biskra.dz</w:t>
      </w:r>
    </w:p>
    <w:p w:rsidR="00D95638" w:rsidRDefault="00D95638" w:rsidP="003F13B1"/>
    <w:sectPr w:rsidR="00D956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13B1"/>
    <w:rsid w:val="003F13B1"/>
    <w:rsid w:val="00D9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 Info</dc:creator>
  <cp:keywords/>
  <dc:description/>
  <cp:lastModifiedBy>Prox Info</cp:lastModifiedBy>
  <cp:revision>2</cp:revision>
  <dcterms:created xsi:type="dcterms:W3CDTF">2020-04-04T10:06:00Z</dcterms:created>
  <dcterms:modified xsi:type="dcterms:W3CDTF">2020-04-04T10:06:00Z</dcterms:modified>
</cp:coreProperties>
</file>