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0E" w:rsidRPr="00AF41C9" w:rsidRDefault="00F21EF6" w:rsidP="003A09C8">
      <w:pPr>
        <w:jc w:val="right"/>
        <w:rPr>
          <w:rFonts w:ascii="Simplified Arabic" w:hAnsi="Simplified Arabic" w:cs="Simplified Arabic"/>
          <w:b/>
          <w:bCs/>
          <w:sz w:val="28"/>
          <w:szCs w:val="28"/>
          <w:rtl/>
          <w:lang w:bidi="ar-DZ"/>
        </w:rPr>
      </w:pPr>
      <w:r w:rsidRPr="00AF41C9">
        <w:rPr>
          <w:rFonts w:ascii="Simplified Arabic" w:hAnsi="Simplified Arabic" w:cs="Simplified Arabic" w:hint="cs"/>
          <w:b/>
          <w:bCs/>
          <w:sz w:val="28"/>
          <w:szCs w:val="28"/>
          <w:rtl/>
          <w:lang w:bidi="ar-DZ"/>
        </w:rPr>
        <w:t>أولا: الجانب الاجتماعي و الثقافي للحضارة الاغريقية.</w:t>
      </w:r>
    </w:p>
    <w:p w:rsidR="00F21EF6" w:rsidRDefault="00F21EF6" w:rsidP="003A09C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كانت بلاد الاغريق عبارة عن شعوب غير كاملة الترحال متغلغلين في شبه الجزيرة </w:t>
      </w:r>
      <w:r w:rsidR="00AF41C9">
        <w:rPr>
          <w:rFonts w:ascii="Simplified Arabic" w:hAnsi="Simplified Arabic" w:cs="Simplified Arabic" w:hint="cs"/>
          <w:sz w:val="28"/>
          <w:szCs w:val="28"/>
          <w:rtl/>
          <w:lang w:bidi="ar-DZ"/>
        </w:rPr>
        <w:t>ألبلقان</w:t>
      </w:r>
      <w:r>
        <w:rPr>
          <w:rFonts w:ascii="Simplified Arabic" w:hAnsi="Simplified Arabic" w:cs="Simplified Arabic" w:hint="cs"/>
          <w:sz w:val="28"/>
          <w:szCs w:val="28"/>
          <w:rtl/>
          <w:lang w:bidi="ar-DZ"/>
        </w:rPr>
        <w:t xml:space="preserve"> ويقاتلون شعوب تلك المدن اللايجية السابقة متحدثة بلسان واحد , مشترك لها تقاليد مشتركة , وتسمى أيضا باسم واحد مشترك هو الهيلنيون.</w:t>
      </w:r>
    </w:p>
    <w:p w:rsidR="00F21EF6" w:rsidRDefault="00F21EF6" w:rsidP="003A09C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ويذكر جورج تومسن في كتابه اسخلوس </w:t>
      </w:r>
      <w:r w:rsidR="00AF41C9">
        <w:rPr>
          <w:rFonts w:ascii="Simplified Arabic" w:hAnsi="Simplified Arabic" w:cs="Simplified Arabic" w:hint="cs"/>
          <w:sz w:val="28"/>
          <w:szCs w:val="28"/>
          <w:rtl/>
          <w:lang w:bidi="ar-DZ"/>
        </w:rPr>
        <w:t>وأثينا</w:t>
      </w:r>
      <w:r>
        <w:rPr>
          <w:rFonts w:ascii="Simplified Arabic" w:hAnsi="Simplified Arabic" w:cs="Simplified Arabic" w:hint="cs"/>
          <w:sz w:val="28"/>
          <w:szCs w:val="28"/>
          <w:rtl/>
          <w:lang w:bidi="ar-DZ"/>
        </w:rPr>
        <w:t xml:space="preserve"> بلاد الاغريق </w:t>
      </w:r>
      <w:r w:rsidR="00AF41C9">
        <w:rPr>
          <w:rFonts w:ascii="Simplified Arabic" w:hAnsi="Simplified Arabic" w:cs="Simplified Arabic" w:hint="cs"/>
          <w:sz w:val="28"/>
          <w:szCs w:val="28"/>
          <w:rtl/>
          <w:lang w:bidi="ar-DZ"/>
        </w:rPr>
        <w:t>ويؤكد</w:t>
      </w:r>
      <w:r>
        <w:rPr>
          <w:rFonts w:ascii="Simplified Arabic" w:hAnsi="Simplified Arabic" w:cs="Simplified Arabic" w:hint="cs"/>
          <w:sz w:val="28"/>
          <w:szCs w:val="28"/>
          <w:rtl/>
          <w:lang w:bidi="ar-DZ"/>
        </w:rPr>
        <w:t xml:space="preserve"> أن الحاجة كانت ماسة لوضع قائد للقبائل في فترة الحرب وخاصة في تلك المرحلة كانت الحروب في تصعيد تام من هنا نجد أن  نظام اليونان كان نظاما فدرالي خاضع لملكية اعلى لمن بقي هذا النظام معرض لتهديد من قبل الدوريانين </w:t>
      </w:r>
      <w:r w:rsidR="00904FB6">
        <w:rPr>
          <w:rFonts w:ascii="Simplified Arabic" w:hAnsi="Simplified Arabic" w:cs="Simplified Arabic" w:hint="cs"/>
          <w:sz w:val="28"/>
          <w:szCs w:val="28"/>
          <w:rtl/>
          <w:lang w:bidi="ar-DZ"/>
        </w:rPr>
        <w:t>لذا فانهار بسرعة وعلى هذا الاساس قد نصل الى استفسار ما هل كان للزراعة الدور الفعال في مرحلة الابداع التي شهدتها البلاد أم لا ؟</w:t>
      </w:r>
    </w:p>
    <w:p w:rsidR="00904FB6" w:rsidRDefault="00904FB6" w:rsidP="000714CF">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يبدوا أن بلاد الاغريق كانت عرضة للحروب الخارجية على الرغم من أن حكمها كان فيدرالي مما أدى الى سقوط نظامها كما </w:t>
      </w:r>
      <w:r w:rsidR="000714CF">
        <w:rPr>
          <w:rFonts w:ascii="Simplified Arabic" w:hAnsi="Simplified Arabic" w:cs="Simplified Arabic" w:hint="cs"/>
          <w:sz w:val="28"/>
          <w:szCs w:val="28"/>
          <w:rtl/>
          <w:lang w:bidi="ar-DZ"/>
        </w:rPr>
        <w:t>أن تاريخ الاغارقة قد مرة ضمن مرحلتين اساسيتين الاولى مرحلة الاستقرار للقبائل والثانية مرحلة التطور و الابداع في ميدان الثقافة والاقتصاد و السياسة من هنا برزت الاعمال الحرفية أكثر فأكثر من أعمال الزراعة و التي تعد من أم التطورات التي حدثت في تلك الفترة</w:t>
      </w:r>
      <w:r w:rsidR="00AF211F">
        <w:rPr>
          <w:rFonts w:ascii="Simplified Arabic" w:hAnsi="Simplified Arabic" w:cs="Simplified Arabic" w:hint="cs"/>
          <w:sz w:val="28"/>
          <w:szCs w:val="28"/>
          <w:rtl/>
          <w:lang w:bidi="ar-DZ"/>
        </w:rPr>
        <w:t xml:space="preserve"> </w:t>
      </w:r>
      <w:r w:rsidR="000714CF">
        <w:rPr>
          <w:rFonts w:ascii="Simplified Arabic" w:hAnsi="Simplified Arabic" w:cs="Simplified Arabic" w:hint="cs"/>
          <w:sz w:val="28"/>
          <w:szCs w:val="28"/>
          <w:rtl/>
          <w:lang w:bidi="ar-DZ"/>
        </w:rPr>
        <w:t xml:space="preserve">, مما أدى إلى ازدهار المدن وتعاظم الحياة فيها </w:t>
      </w:r>
      <w:r w:rsidR="00AF211F">
        <w:rPr>
          <w:rFonts w:ascii="Simplified Arabic" w:hAnsi="Simplified Arabic" w:cs="Simplified Arabic" w:hint="cs"/>
          <w:sz w:val="28"/>
          <w:szCs w:val="28"/>
          <w:rtl/>
          <w:lang w:bidi="ar-DZ"/>
        </w:rPr>
        <w:t>خصوصا</w:t>
      </w:r>
      <w:r w:rsidR="000714CF">
        <w:rPr>
          <w:rFonts w:ascii="Simplified Arabic" w:hAnsi="Simplified Arabic" w:cs="Simplified Arabic" w:hint="cs"/>
          <w:sz w:val="28"/>
          <w:szCs w:val="28"/>
          <w:rtl/>
          <w:lang w:bidi="ar-DZ"/>
        </w:rPr>
        <w:t xml:space="preserve"> داخل المراكز التجارية </w:t>
      </w:r>
      <w:r w:rsidR="00C76E84">
        <w:rPr>
          <w:rFonts w:ascii="Simplified Arabic" w:hAnsi="Simplified Arabic" w:cs="Simplified Arabic" w:hint="cs"/>
          <w:sz w:val="28"/>
          <w:szCs w:val="28"/>
          <w:rtl/>
          <w:lang w:bidi="ar-DZ"/>
        </w:rPr>
        <w:t>وهذا بدوره أدى إلى  انتشار ادوات الانتاج المصنوعة من الحديد و إلى تحسين الانتاج بصورة عامة وإلى حدوث تغيرات اساسية في تنظيم عملية الانتاج نفسها.</w:t>
      </w:r>
    </w:p>
    <w:p w:rsidR="00C76E84" w:rsidRDefault="00C76E84" w:rsidP="000714CF">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مما لا شك أن الصراع ما بين البيئة و الانسان دفعت به إلى العمل و ال</w:t>
      </w:r>
      <w:r w:rsidR="001D568A">
        <w:rPr>
          <w:rFonts w:ascii="Simplified Arabic" w:hAnsi="Simplified Arabic" w:cs="Simplified Arabic" w:hint="cs"/>
          <w:sz w:val="28"/>
          <w:szCs w:val="28"/>
          <w:rtl/>
          <w:lang w:bidi="ar-DZ"/>
        </w:rPr>
        <w:t>نشاط وفد اتضح ذلك في بيئة الاغري</w:t>
      </w:r>
      <w:r>
        <w:rPr>
          <w:rFonts w:ascii="Simplified Arabic" w:hAnsi="Simplified Arabic" w:cs="Simplified Arabic" w:hint="cs"/>
          <w:sz w:val="28"/>
          <w:szCs w:val="28"/>
          <w:rtl/>
          <w:lang w:bidi="ar-DZ"/>
        </w:rPr>
        <w:t>قية فالبحر</w:t>
      </w:r>
      <w:r w:rsidR="001D568A">
        <w:rPr>
          <w:rFonts w:ascii="Simplified Arabic" w:hAnsi="Simplified Arabic" w:cs="Simplified Arabic" w:hint="cs"/>
          <w:sz w:val="28"/>
          <w:szCs w:val="28"/>
          <w:rtl/>
          <w:lang w:bidi="ar-DZ"/>
        </w:rPr>
        <w:t xml:space="preserve"> يتغلغل في كل مكان فالمدن الاغريقية هي تقريبا بجوار البحر أو ساحله مما فسح المجال امامهم وفتح آفاق رحبة في الترحال والتجارة فحسب بل لا</w:t>
      </w:r>
      <w:r w:rsidR="00D0754C">
        <w:rPr>
          <w:rFonts w:ascii="Simplified Arabic" w:hAnsi="Simplified Arabic" w:cs="Simplified Arabic" w:hint="cs"/>
          <w:sz w:val="28"/>
          <w:szCs w:val="28"/>
          <w:rtl/>
          <w:lang w:bidi="ar-DZ"/>
        </w:rPr>
        <w:t xml:space="preserve"> </w:t>
      </w:r>
      <w:r w:rsidR="001D568A">
        <w:rPr>
          <w:rFonts w:ascii="Simplified Arabic" w:hAnsi="Simplified Arabic" w:cs="Simplified Arabic" w:hint="cs"/>
          <w:sz w:val="28"/>
          <w:szCs w:val="28"/>
          <w:rtl/>
          <w:lang w:bidi="ar-DZ"/>
        </w:rPr>
        <w:t xml:space="preserve">أيضا مكنهم من عملية الاتصال بباقي الحضارات القديمة الأخرى مثل: حضارة بابل </w:t>
      </w:r>
      <w:r w:rsidR="001D568A">
        <w:rPr>
          <w:rFonts w:ascii="Simplified Arabic" w:hAnsi="Simplified Arabic" w:cs="Simplified Arabic"/>
          <w:sz w:val="28"/>
          <w:szCs w:val="28"/>
          <w:rtl/>
          <w:lang w:bidi="ar-DZ"/>
        </w:rPr>
        <w:t>–</w:t>
      </w:r>
      <w:r w:rsidR="001D568A">
        <w:rPr>
          <w:rFonts w:ascii="Simplified Arabic" w:hAnsi="Simplified Arabic" w:cs="Simplified Arabic" w:hint="cs"/>
          <w:sz w:val="28"/>
          <w:szCs w:val="28"/>
          <w:rtl/>
          <w:lang w:bidi="ar-DZ"/>
        </w:rPr>
        <w:t xml:space="preserve"> واشور </w:t>
      </w:r>
      <w:r w:rsidR="001D568A">
        <w:rPr>
          <w:rFonts w:ascii="Simplified Arabic" w:hAnsi="Simplified Arabic" w:cs="Simplified Arabic"/>
          <w:sz w:val="28"/>
          <w:szCs w:val="28"/>
          <w:rtl/>
          <w:lang w:bidi="ar-DZ"/>
        </w:rPr>
        <w:t>–</w:t>
      </w:r>
      <w:r w:rsidR="001D568A">
        <w:rPr>
          <w:rFonts w:ascii="Simplified Arabic" w:hAnsi="Simplified Arabic" w:cs="Simplified Arabic" w:hint="cs"/>
          <w:sz w:val="28"/>
          <w:szCs w:val="28"/>
          <w:rtl/>
          <w:lang w:bidi="ar-DZ"/>
        </w:rPr>
        <w:t xml:space="preserve"> ومصر , فموقعها الاستراتيجي مكنها من الوقوف قريبة من هذه الحضارات فكان للبحر أهمية كبيرة فقد </w:t>
      </w:r>
      <w:r>
        <w:rPr>
          <w:rFonts w:ascii="Simplified Arabic" w:hAnsi="Simplified Arabic" w:cs="Simplified Arabic" w:hint="cs"/>
          <w:sz w:val="28"/>
          <w:szCs w:val="28"/>
          <w:rtl/>
          <w:lang w:bidi="ar-DZ"/>
        </w:rPr>
        <w:t xml:space="preserve"> </w:t>
      </w:r>
      <w:r w:rsidR="00573EC8">
        <w:rPr>
          <w:rFonts w:ascii="Simplified Arabic" w:hAnsi="Simplified Arabic" w:cs="Simplified Arabic" w:hint="cs"/>
          <w:sz w:val="28"/>
          <w:szCs w:val="28"/>
          <w:rtl/>
          <w:lang w:bidi="ar-DZ"/>
        </w:rPr>
        <w:t>ساعدهم على الهجرة وبالتالي ادى إلى نشاط التجارة وانتشار الحرفيين ونت ثم ازدهار الاقتصاد المالي</w:t>
      </w:r>
      <w:r w:rsidR="00D0754C">
        <w:rPr>
          <w:rFonts w:ascii="Simplified Arabic" w:hAnsi="Simplified Arabic" w:cs="Simplified Arabic" w:hint="cs"/>
          <w:sz w:val="28"/>
          <w:szCs w:val="28"/>
          <w:rtl/>
          <w:lang w:bidi="ar-DZ"/>
        </w:rPr>
        <w:t xml:space="preserve"> </w:t>
      </w:r>
      <w:r w:rsidR="00573EC8">
        <w:rPr>
          <w:rFonts w:ascii="Simplified Arabic" w:hAnsi="Simplified Arabic" w:cs="Simplified Arabic" w:hint="cs"/>
          <w:sz w:val="28"/>
          <w:szCs w:val="28"/>
          <w:rtl/>
          <w:lang w:bidi="ar-DZ"/>
        </w:rPr>
        <w:t>, ولقد أكد الحكيم ذلك حيث قال لقد طالبت الفئات الجديدة من الحرفيين و التجار بحصة وافرة من الحياة الثقافية والاجتماعية و السياسية فضلا عن ذلك مطالبة الفلاحين و صناع بتحسين ظروف المعيشة.</w:t>
      </w:r>
    </w:p>
    <w:p w:rsidR="00573EC8" w:rsidRDefault="00573EC8" w:rsidP="00573EC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إذن يمكن القول أن للنظام زولون كان له الأثر البالغ في التطور الحضاري الذي شهدته حضارة الإغريق؟</w:t>
      </w:r>
    </w:p>
    <w:p w:rsidR="00573EC8" w:rsidRDefault="00573EC8" w:rsidP="00573EC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ظل هذه الظروف نشبت اشتباكا</w:t>
      </w:r>
      <w:r w:rsidR="009267F6">
        <w:rPr>
          <w:rFonts w:ascii="Simplified Arabic" w:hAnsi="Simplified Arabic" w:cs="Simplified Arabic" w:hint="cs"/>
          <w:sz w:val="28"/>
          <w:szCs w:val="28"/>
          <w:rtl/>
          <w:lang w:bidi="ar-DZ"/>
        </w:rPr>
        <w:t>ت ما بين الفئات مما أدى إلى ق</w:t>
      </w:r>
      <w:r>
        <w:rPr>
          <w:rFonts w:ascii="Simplified Arabic" w:hAnsi="Simplified Arabic" w:cs="Simplified Arabic" w:hint="cs"/>
          <w:sz w:val="28"/>
          <w:szCs w:val="28"/>
          <w:rtl/>
          <w:lang w:bidi="ar-DZ"/>
        </w:rPr>
        <w:t xml:space="preserve">يام زولون نظام الطبقات الأربعة اسوة بأنظمة المدن الاغريقية الاخرى ونتيجة </w:t>
      </w:r>
      <w:r w:rsidR="009267F6">
        <w:rPr>
          <w:rFonts w:ascii="Simplified Arabic" w:hAnsi="Simplified Arabic" w:cs="Simplified Arabic" w:hint="cs"/>
          <w:sz w:val="28"/>
          <w:szCs w:val="28"/>
          <w:rtl/>
          <w:lang w:bidi="ar-DZ"/>
        </w:rPr>
        <w:t>لحدت</w:t>
      </w:r>
      <w:r>
        <w:rPr>
          <w:rFonts w:ascii="Simplified Arabic" w:hAnsi="Simplified Arabic" w:cs="Simplified Arabic" w:hint="cs"/>
          <w:sz w:val="28"/>
          <w:szCs w:val="28"/>
          <w:rtl/>
          <w:lang w:bidi="ar-DZ"/>
        </w:rPr>
        <w:t xml:space="preserve"> الصراع فيما بينها مما أدى إلى قيام هذا النظام و الذي بدوره شجع على التطور الاقتصادي و ازدهار الزراعة و الحرف المهنية و التجارة إد نشط فن العمارة وظهور بوادر النشاط الفني و الأ</w:t>
      </w:r>
      <w:r w:rsidR="009267F6">
        <w:rPr>
          <w:rFonts w:ascii="Simplified Arabic" w:hAnsi="Simplified Arabic" w:cs="Simplified Arabic" w:hint="cs"/>
          <w:sz w:val="28"/>
          <w:szCs w:val="28"/>
          <w:rtl/>
          <w:lang w:bidi="ar-DZ"/>
        </w:rPr>
        <w:t>دبي.</w:t>
      </w:r>
    </w:p>
    <w:p w:rsidR="009267F6" w:rsidRDefault="009267F6" w:rsidP="00573EC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عام 500 ق-م كانت للديمقراطية الأثينية أثر في وضع حد لهيمنة الفئات الارستقراطية وبالتالي إجراء تغيرات جوهرية في البنية السياسية فحل مجلس الشعب القديم المتكون من أربع قبائل وتكون بدلا منه مجلس جديد انظم إليه عشر قبائل فكانت الطبقتان الأوليتين من اربع طبقات في النظام زولون محتفظة بالمناصب العليا في سلطة الحكم أما الأخرى فقد ساهمت في تكوين بعض مرافق الدولة ومنها محكمة المحلفين.</w:t>
      </w:r>
    </w:p>
    <w:p w:rsidR="009267F6" w:rsidRDefault="009267F6" w:rsidP="00573EC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اعتمد التكريتي ذلك اذ يرى أن الاغريق مرة بمرحلة مهمة في حياتها وقد تعد نقطة تحول في انتصارها على الفرس وبهده أصبحت أثينا في مقدمة الدول الاغريقية مما أظهر تطور ملموس في التجارة و الصناعة والفن والأدب و الذي مكن من قيام التقدم الحضري و التقني الواسع ومن ثم ساعد الانتقال من البربرية الى المدينة.</w:t>
      </w:r>
    </w:p>
    <w:p w:rsidR="009267F6" w:rsidRDefault="00011CE3" w:rsidP="00573EC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حين يرى الحكيم الصورة نفسها تقريبا ويقول : اخذ التنافس  مابين أثينا في مقدمة الدول الاغريقية واسبرطة أكبر دولة اغريقية آنذاك فاتحد الصراع مابين الاثنين و الاسبرطيون حول النظام القائم في أثينا ورى الاسبرطيون أن الديمقراطية الاثنية خطر عليهم وفجر هذا الصراع الخارجي الصراع الداخلي في أثينا وبدأت الفئات الارستقراطية المنتمية إلى الطبقتين العلويتين بالدعوة إلى الاتحاد مع اسبرطة وتصفية النظام الديمقراطي المحلي.</w:t>
      </w:r>
    </w:p>
    <w:p w:rsidR="00011CE3" w:rsidRDefault="00011CE3" w:rsidP="00573EC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جاء رأي الأستاذ طه باقر معززا و مؤيدا للرأيين السابقين اذ يقول فالتغير الذي حدث في جوهر النظام السياسي كان له الأثر الواضح في تقدم الاغريق نحو عجلة التقدم و ازدهار وجاء هذا التغير معززا الطبقة الإقطاعية على السلطة فقد ظلت أثينا ترزح </w:t>
      </w:r>
      <w:r w:rsidR="00CB423F">
        <w:rPr>
          <w:rFonts w:ascii="Simplified Arabic" w:hAnsi="Simplified Arabic" w:cs="Simplified Arabic" w:hint="cs"/>
          <w:sz w:val="28"/>
          <w:szCs w:val="28"/>
          <w:rtl/>
          <w:lang w:bidi="ar-DZ"/>
        </w:rPr>
        <w:t xml:space="preserve">تحت هذه النظم السياسية لفترة من الزمن فشهدت صراعا مع الفرس و الذي لعبت فيه دورا بارزا ومنها برهنة على أن هذا الشعب الصغير  استطاع </w:t>
      </w:r>
      <w:r w:rsidR="00CB423F">
        <w:rPr>
          <w:rFonts w:ascii="Simplified Arabic" w:hAnsi="Simplified Arabic" w:cs="Simplified Arabic" w:hint="cs"/>
          <w:sz w:val="28"/>
          <w:szCs w:val="28"/>
          <w:rtl/>
          <w:lang w:bidi="ar-DZ"/>
        </w:rPr>
        <w:lastRenderedPageBreak/>
        <w:t xml:space="preserve">ان ينتصر على اعظم امبراطورية عرفها التاريخ مما ساعد على ارتفاع مشاعر العزة و الكرامة وهذا بدوره دفع الفكر الدرامي الى الامام فضلا عن النظام </w:t>
      </w:r>
      <w:r w:rsidR="00DF7748">
        <w:rPr>
          <w:rFonts w:ascii="Simplified Arabic" w:hAnsi="Simplified Arabic" w:cs="Simplified Arabic" w:hint="cs"/>
          <w:sz w:val="28"/>
          <w:szCs w:val="28"/>
          <w:rtl/>
          <w:lang w:bidi="ar-DZ"/>
        </w:rPr>
        <w:t>الديمقراطي</w:t>
      </w:r>
      <w:r w:rsidR="00CB423F">
        <w:rPr>
          <w:rFonts w:ascii="Simplified Arabic" w:hAnsi="Simplified Arabic" w:cs="Simplified Arabic" w:hint="cs"/>
          <w:sz w:val="28"/>
          <w:szCs w:val="28"/>
          <w:rtl/>
          <w:lang w:bidi="ar-DZ"/>
        </w:rPr>
        <w:t xml:space="preserve"> الأثيني فكان له دور رائد وبداية الازدهار الثقافي و الفكر.</w:t>
      </w:r>
    </w:p>
    <w:p w:rsidR="00CB423F" w:rsidRDefault="00CB423F" w:rsidP="00573EC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هنا نجد ظهور عددا من الآراء المناصرة لتقدم الاغريق و وضع قدمها على اول خطوة في طريق التقدم و الازدهار فجاء انتصارها على أكبر امبراطورية في العالم القديم و الحديث مما مهد الطريق لتكوين ينبوعا ورافدا لا ينصب في كافة الميادين و الاصعدة.</w:t>
      </w:r>
    </w:p>
    <w:p w:rsidR="00CB423F" w:rsidRDefault="00CB423F" w:rsidP="00573EC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مجال السياسة الخارجية استطاعت اثينا من جمع ا</w:t>
      </w:r>
      <w:r w:rsidR="00DF7748">
        <w:rPr>
          <w:rFonts w:ascii="Simplified Arabic" w:hAnsi="Simplified Arabic" w:cs="Simplified Arabic" w:hint="cs"/>
          <w:sz w:val="28"/>
          <w:szCs w:val="28"/>
          <w:rtl/>
          <w:lang w:bidi="ar-DZ"/>
        </w:rPr>
        <w:t>لمدن الاغريقية وذلك بالتحالف الإ</w:t>
      </w:r>
      <w:r>
        <w:rPr>
          <w:rFonts w:ascii="Simplified Arabic" w:hAnsi="Simplified Arabic" w:cs="Simplified Arabic" w:hint="cs"/>
          <w:sz w:val="28"/>
          <w:szCs w:val="28"/>
          <w:rtl/>
          <w:lang w:bidi="ar-DZ"/>
        </w:rPr>
        <w:t xml:space="preserve">يتيكي وبهذا أصبحت أثينا مركز </w:t>
      </w:r>
      <w:r w:rsidR="00DF7748">
        <w:rPr>
          <w:rFonts w:ascii="Simplified Arabic" w:hAnsi="Simplified Arabic" w:cs="Simplified Arabic" w:hint="cs"/>
          <w:sz w:val="28"/>
          <w:szCs w:val="28"/>
          <w:rtl/>
          <w:lang w:bidi="ar-DZ"/>
        </w:rPr>
        <w:t>الصندوق المالي للمدن بأ</w:t>
      </w:r>
      <w:r>
        <w:rPr>
          <w:rFonts w:ascii="Simplified Arabic" w:hAnsi="Simplified Arabic" w:cs="Simplified Arabic" w:hint="cs"/>
          <w:sz w:val="28"/>
          <w:szCs w:val="28"/>
          <w:rtl/>
          <w:lang w:bidi="ar-DZ"/>
        </w:rPr>
        <w:t xml:space="preserve">جمعها ففي عام 454 ق-م استطاعت أن تفرض سيطرتها على </w:t>
      </w:r>
      <w:r w:rsidR="00DF7748">
        <w:rPr>
          <w:rFonts w:ascii="Simplified Arabic" w:hAnsi="Simplified Arabic" w:cs="Simplified Arabic" w:hint="cs"/>
          <w:sz w:val="28"/>
          <w:szCs w:val="28"/>
          <w:rtl/>
          <w:lang w:bidi="ar-DZ"/>
        </w:rPr>
        <w:t xml:space="preserve">السيولة المالية و التي بدورها تدور بالفائدة على الاثنين قبل </w:t>
      </w:r>
      <w:r w:rsidR="00E52D72">
        <w:rPr>
          <w:rFonts w:ascii="Simplified Arabic" w:hAnsi="Simplified Arabic" w:cs="Simplified Arabic" w:hint="cs"/>
          <w:sz w:val="28"/>
          <w:szCs w:val="28"/>
          <w:rtl/>
          <w:lang w:bidi="ar-DZ"/>
        </w:rPr>
        <w:t>غيرهم وبهذا اصبحت أثينا دولة ذات تخطيط ودراية سياسية واقتصادية بما يسمح لها أن تكون دولة غنية.</w:t>
      </w:r>
    </w:p>
    <w:p w:rsidR="00E52D72" w:rsidRDefault="00086E77" w:rsidP="00573EC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وعليه يمكن التوصل هنا الى ان هناك عدد من العوامل ساهمت وبشكل مباشر في تطور أثينا</w:t>
      </w:r>
      <w:r w:rsidR="00B27FA6">
        <w:rPr>
          <w:rFonts w:ascii="Simplified Arabic" w:hAnsi="Simplified Arabic" w:cs="Simplified Arabic" w:hint="cs"/>
          <w:sz w:val="28"/>
          <w:szCs w:val="28"/>
          <w:rtl/>
          <w:lang w:bidi="ar-DZ"/>
        </w:rPr>
        <w:t xml:space="preserve"> وان تكون في مقدمة دويلات الغنية ومن هذه العوامل التحالف الأتيكي وأ</w:t>
      </w:r>
      <w:r>
        <w:rPr>
          <w:rFonts w:ascii="Simplified Arabic" w:hAnsi="Simplified Arabic" w:cs="Simplified Arabic" w:hint="cs"/>
          <w:sz w:val="28"/>
          <w:szCs w:val="28"/>
          <w:rtl/>
          <w:lang w:bidi="ar-DZ"/>
        </w:rPr>
        <w:t>يضا هناك عوامل سياسية و اقتصادية.</w:t>
      </w:r>
    </w:p>
    <w:p w:rsidR="00086E77" w:rsidRDefault="00086E77" w:rsidP="00B27FA6">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عام 461 ق-م شاركت </w:t>
      </w:r>
      <w:r w:rsidR="00B27FA6">
        <w:rPr>
          <w:rFonts w:ascii="Simplified Arabic" w:hAnsi="Simplified Arabic" w:cs="Simplified Arabic" w:hint="cs"/>
          <w:sz w:val="28"/>
          <w:szCs w:val="28"/>
          <w:rtl/>
          <w:lang w:bidi="ar-DZ"/>
        </w:rPr>
        <w:t>الفيئان</w:t>
      </w:r>
      <w:r>
        <w:rPr>
          <w:rFonts w:ascii="Simplified Arabic" w:hAnsi="Simplified Arabic" w:cs="Simplified Arabic" w:hint="cs"/>
          <w:sz w:val="28"/>
          <w:szCs w:val="28"/>
          <w:rtl/>
          <w:lang w:bidi="ar-DZ"/>
        </w:rPr>
        <w:t xml:space="preserve"> الفقيرة والمتوسطة في تسيير الامور السياسية و الاج</w:t>
      </w:r>
      <w:r w:rsidR="00B27FA6">
        <w:rPr>
          <w:rFonts w:ascii="Simplified Arabic" w:hAnsi="Simplified Arabic" w:cs="Simplified Arabic" w:hint="cs"/>
          <w:sz w:val="28"/>
          <w:szCs w:val="28"/>
          <w:rtl/>
          <w:lang w:bidi="ar-DZ"/>
        </w:rPr>
        <w:t>تماعية والثقافية وأعطية رواتب لأ</w:t>
      </w:r>
      <w:r>
        <w:rPr>
          <w:rFonts w:ascii="Simplified Arabic" w:hAnsi="Simplified Arabic" w:cs="Simplified Arabic" w:hint="cs"/>
          <w:sz w:val="28"/>
          <w:szCs w:val="28"/>
          <w:rtl/>
          <w:lang w:bidi="ar-DZ"/>
        </w:rPr>
        <w:t>عضاء مجلس الشعب و محكمة المحلفين فانتعش النشاط الثقافي الفني وخصص بذلك مبالغ للعروض المسرحية</w:t>
      </w:r>
      <w:r w:rsidR="00B27FA6">
        <w:rPr>
          <w:rFonts w:ascii="Simplified Arabic" w:hAnsi="Simplified Arabic" w:cs="Simplified Arabic" w:hint="cs"/>
          <w:sz w:val="28"/>
          <w:szCs w:val="28"/>
          <w:rtl/>
          <w:lang w:bidi="ar-DZ"/>
        </w:rPr>
        <w:t xml:space="preserve"> , فاحتفل الفنانون والأ</w:t>
      </w:r>
      <w:r>
        <w:rPr>
          <w:rFonts w:ascii="Simplified Arabic" w:hAnsi="Simplified Arabic" w:cs="Simplified Arabic" w:hint="cs"/>
          <w:sz w:val="28"/>
          <w:szCs w:val="28"/>
          <w:rtl/>
          <w:lang w:bidi="ar-DZ"/>
        </w:rPr>
        <w:t xml:space="preserve">دباء مستوى </w:t>
      </w:r>
      <w:r w:rsidR="00B27FA6">
        <w:rPr>
          <w:rFonts w:ascii="Simplified Arabic" w:hAnsi="Simplified Arabic" w:cs="Simplified Arabic" w:hint="cs"/>
          <w:sz w:val="28"/>
          <w:szCs w:val="28"/>
          <w:rtl/>
          <w:lang w:bidi="ar-DZ"/>
        </w:rPr>
        <w:t>فني عالي وراقي في المجتمع الأ</w:t>
      </w:r>
      <w:r>
        <w:rPr>
          <w:rFonts w:ascii="Simplified Arabic" w:hAnsi="Simplified Arabic" w:cs="Simplified Arabic" w:hint="cs"/>
          <w:sz w:val="28"/>
          <w:szCs w:val="28"/>
          <w:rtl/>
          <w:lang w:bidi="ar-DZ"/>
        </w:rPr>
        <w:t>ثيني مكوننين بذلك الطبقة الثالثة في المشاركة للانتخابات المناصب القيادة للسلطة .</w:t>
      </w:r>
    </w:p>
    <w:p w:rsidR="00B27FA6" w:rsidRDefault="00B27FA6" w:rsidP="00B27FA6">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وبما ان النشاط الأدبي قد ظهر أكثر فأكثر مما عكس ذلك على حياة الإنسان الاغريقي وما كان للطبيعة من دور هام وقد نجد أنفسنا أمام رأي لابد من الوقوف عنده , هل لعبة الطبيعة دور أساسي ومهم في حضارتهم وهل كان الموقع الاستراتيجي الذي تمتعت به الاغريق عاملا مساعدا على اتصالها بالشرق </w:t>
      </w:r>
      <w:r w:rsidR="005609AA">
        <w:rPr>
          <w:rFonts w:ascii="Simplified Arabic" w:hAnsi="Simplified Arabic" w:cs="Simplified Arabic" w:hint="cs"/>
          <w:sz w:val="28"/>
          <w:szCs w:val="28"/>
          <w:rtl/>
          <w:lang w:bidi="ar-DZ"/>
        </w:rPr>
        <w:t>وحضاراته</w:t>
      </w:r>
      <w:r>
        <w:rPr>
          <w:rFonts w:ascii="Simplified Arabic" w:hAnsi="Simplified Arabic" w:cs="Simplified Arabic" w:hint="cs"/>
          <w:sz w:val="28"/>
          <w:szCs w:val="28"/>
          <w:rtl/>
          <w:lang w:bidi="ar-DZ"/>
        </w:rPr>
        <w:t xml:space="preserve"> مما فسح المجال أمامها لتبلغ مرحلة مهمة من حياتها في جانب تقدم و الازدهار أم لا؟</w:t>
      </w:r>
    </w:p>
    <w:p w:rsidR="002C2682" w:rsidRDefault="002C2682" w:rsidP="003438AF">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أخد </w:t>
      </w:r>
      <w:r w:rsidR="008A3743">
        <w:rPr>
          <w:rFonts w:ascii="Simplified Arabic" w:hAnsi="Simplified Arabic" w:cs="Simplified Arabic" w:hint="cs"/>
          <w:sz w:val="28"/>
          <w:szCs w:val="28"/>
          <w:rtl/>
          <w:lang w:bidi="ar-DZ"/>
        </w:rPr>
        <w:t xml:space="preserve">الانسان الاغريقي يحيا بالطبيعة الجميلة ويعيش معها فهو الذي يتمتع بهذه </w:t>
      </w:r>
      <w:r w:rsidR="000817C4">
        <w:rPr>
          <w:rFonts w:ascii="Simplified Arabic" w:hAnsi="Simplified Arabic" w:cs="Simplified Arabic" w:hint="cs"/>
          <w:sz w:val="28"/>
          <w:szCs w:val="28"/>
          <w:rtl/>
          <w:lang w:bidi="ar-DZ"/>
        </w:rPr>
        <w:t xml:space="preserve">المناظر الساحرة البديعة وتنوعها بل أن سمعه </w:t>
      </w:r>
      <w:r w:rsidR="005609AA">
        <w:rPr>
          <w:rFonts w:ascii="Simplified Arabic" w:hAnsi="Simplified Arabic" w:cs="Simplified Arabic" w:hint="cs"/>
          <w:sz w:val="28"/>
          <w:szCs w:val="28"/>
          <w:rtl/>
          <w:lang w:bidi="ar-DZ"/>
        </w:rPr>
        <w:t xml:space="preserve">لأصوات البلابل وهديل الحمائم وخصوبة الخيال الذي تميز به ونضج </w:t>
      </w:r>
      <w:r w:rsidR="003438AF">
        <w:rPr>
          <w:rFonts w:ascii="Simplified Arabic" w:hAnsi="Simplified Arabic" w:cs="Simplified Arabic" w:hint="cs"/>
          <w:sz w:val="28"/>
          <w:szCs w:val="28"/>
          <w:rtl/>
          <w:lang w:bidi="ar-DZ"/>
        </w:rPr>
        <w:t>العقل ومتانة الفكر ورصانة الرأي هذا ساهم في بناء أدب ذا خلود وفكر رائع ليس له إلا منبع واحد وهو التراث الاغريقي.</w:t>
      </w:r>
    </w:p>
    <w:p w:rsidR="00917347" w:rsidRDefault="003438AF" w:rsidP="0091734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ومن هنا نجد شغف الاغريق بالطبيعة وتمتعهم بها فقد كانوا يستغرقون ساعات طويلة دون الشعور بالملل وهذا ما نلاحظه من الروايات الغريبة المتداولة عن سقراط , فقد ذكرت عدد من المصادر أن سقراط ظل واقفا لساعات طويلة يتأمل مشرق الشمس , وغروبها إلى اليوم التالي دون أن يتكلم ويتناول الطعام أو يستريح وهذا وان دل فانه يدل على جمال المشهد </w:t>
      </w:r>
      <w:r w:rsidR="00917347">
        <w:rPr>
          <w:rFonts w:ascii="Simplified Arabic" w:hAnsi="Simplified Arabic" w:cs="Simplified Arabic" w:hint="cs"/>
          <w:sz w:val="28"/>
          <w:szCs w:val="28"/>
          <w:rtl/>
          <w:lang w:bidi="ar-DZ"/>
        </w:rPr>
        <w:t xml:space="preserve">وعمق النظرة إلى جانب ذلك كان للأساطير الرائعة دور بارز وما انتجته اذ تحمل في طياتها المغزى الفلسفي العميق وبما ان للطبيعة الاثر البالغ في حياة الاغريقي وجبالها وسهولها وأنهارها منمية  بذلك الاحساس المرهف والخيال وما للألوان الزاهية , واخضرار الارض وزرقة السماء اللوحة الفنية رائعة الجمال متكونة من تلك المناظر و الالوان كل هذا ألا يخلق في نفس الاغريقي منظرا ساحرا أخذا ؟ وهذا الارتباط مابين البيئة و الفكر الدرامي كان له الأثر البالغ على فكر الكاتب </w:t>
      </w:r>
      <w:r w:rsidR="008F4591">
        <w:rPr>
          <w:rFonts w:ascii="Simplified Arabic" w:hAnsi="Simplified Arabic" w:cs="Simplified Arabic" w:hint="cs"/>
          <w:sz w:val="28"/>
          <w:szCs w:val="28"/>
          <w:rtl/>
          <w:lang w:bidi="ar-DZ"/>
        </w:rPr>
        <w:t xml:space="preserve">المسرحي عموما ويمكن القول أن جميع الكتاب المسرحيين قد تأثروا وبشكل كبير بالطبيعة وقد اتضح ذلك في اغلب أعمالهم مما أكسبهم نظرة متنوعة للأمور </w:t>
      </w:r>
      <w:r w:rsidR="00813E8F">
        <w:rPr>
          <w:rFonts w:ascii="Simplified Arabic" w:hAnsi="Simplified Arabic" w:cs="Simplified Arabic" w:hint="cs"/>
          <w:sz w:val="28"/>
          <w:szCs w:val="28"/>
          <w:rtl/>
          <w:lang w:bidi="ar-DZ"/>
        </w:rPr>
        <w:t>وتضاد</w:t>
      </w:r>
      <w:r w:rsidR="008F4591">
        <w:rPr>
          <w:rFonts w:ascii="Simplified Arabic" w:hAnsi="Simplified Arabic" w:cs="Simplified Arabic" w:hint="cs"/>
          <w:sz w:val="28"/>
          <w:szCs w:val="28"/>
          <w:rtl/>
          <w:lang w:bidi="ar-DZ"/>
        </w:rPr>
        <w:t xml:space="preserve"> مدهش في التفكير وثقافة خصبة فكانت بمثابة كنوز أدبية يغترف منها أدباء العصور المقبلة ويتخذونه نموذج ونور متألق أفاضت على الإنسانية منحى من أنوار العلم و المعرفة هده الميزة التي ميزت بها السماء وهذا الشعب وهذه الموهبة الفذة التي تلالي في تاريخ الإنسانية و الذي سماه المفكرون فيما بعد بالمعجزة الاغريقية وهذا ما أملته البيئة أن تخلق أدب متميز وفكر الفلسفي فريد مبتدأ بأفلاطون ومنتهيا بعدد من الفلاسفة الذين جاءوا بعده</w:t>
      </w:r>
      <w:r w:rsidR="00813E8F">
        <w:rPr>
          <w:rFonts w:ascii="Simplified Arabic" w:hAnsi="Simplified Arabic" w:cs="Simplified Arabic" w:hint="cs"/>
          <w:sz w:val="28"/>
          <w:szCs w:val="28"/>
          <w:rtl/>
          <w:lang w:bidi="ar-DZ"/>
        </w:rPr>
        <w:t xml:space="preserve"> </w:t>
      </w:r>
      <w:r w:rsidR="008F4591">
        <w:rPr>
          <w:rFonts w:ascii="Simplified Arabic" w:hAnsi="Simplified Arabic" w:cs="Simplified Arabic" w:hint="cs"/>
          <w:sz w:val="28"/>
          <w:szCs w:val="28"/>
          <w:rtl/>
          <w:lang w:bidi="ar-DZ"/>
        </w:rPr>
        <w:t>, هذا ابفكرة وهذا الأدب الذي ظل المعي</w:t>
      </w:r>
      <w:r w:rsidR="00813E8F">
        <w:rPr>
          <w:rFonts w:ascii="Simplified Arabic" w:hAnsi="Simplified Arabic" w:cs="Simplified Arabic" w:hint="cs"/>
          <w:sz w:val="28"/>
          <w:szCs w:val="28"/>
          <w:rtl/>
          <w:lang w:bidi="ar-DZ"/>
        </w:rPr>
        <w:t>ن الذي لا ينضب عبر عصور التاريخ.</w:t>
      </w:r>
    </w:p>
    <w:p w:rsidR="00DB1F00" w:rsidRDefault="00DB1F00" w:rsidP="0091734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بخصوص العلاقة الاجتماعية فقد بقيت متسمة بالتفاوت الكبير ما بين الأغنياء و الفقراء وقد اشار أرسطو إلى ذلك في كتابه السياسة أن هذا التفاوت قد مكن عن عزل الطبقات العامة فالفلاح يكسب لقمة عيشه اما </w:t>
      </w:r>
      <w:r w:rsidR="006B3BC9">
        <w:rPr>
          <w:rFonts w:ascii="Simplified Arabic" w:hAnsi="Simplified Arabic" w:cs="Simplified Arabic" w:hint="cs"/>
          <w:sz w:val="28"/>
          <w:szCs w:val="28"/>
          <w:rtl/>
          <w:lang w:bidi="ar-DZ"/>
        </w:rPr>
        <w:t>الأغنياء فهم قادرون على تكريس حياتهم لخدمة مدينتهم.</w:t>
      </w:r>
    </w:p>
    <w:p w:rsidR="006B3BC9" w:rsidRDefault="006B3BC9" w:rsidP="006B3BC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هذا الجانب بالذات توصلت الباحثة إلى مجموعة من الاستفهام و التي بدورها لا بد من الإجابة عليها هل كلن من الضروري أن يكون هناك شخص مسؤول عن القبائل الاغريقية على حد تعبير الكاتب تومسن أين الأهمية في ذلك المر لقد مرة أثينا في حياتها بمرحلتين أساسيتين إذن هل كان هناك دور بارز لهاتين المرحلتين في وضع أثينا على طريق التطور و الإبداع أم لا؟ </w:t>
      </w:r>
    </w:p>
    <w:p w:rsidR="006B3BC9" w:rsidRDefault="006B3BC9" w:rsidP="006B3BC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أذكر الدور الذي لعبته البيئة في حياة الفرد الاغريقي. </w:t>
      </w:r>
    </w:p>
    <w:p w:rsidR="006B3BC9" w:rsidRDefault="006B3BC9" w:rsidP="006B3BC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هل حقق نظام الطبقات الاربع مزيدا من التقدم أم عاد بأثينا إلى مرحلة سابقة تسودها الضعف و الانحلال ما هي التغيرات التي شهدتها أثينا اذكرها وهل قامت بدور متميز ومنفرد في حياة العامة للبلاد أم لا؟ بلغت أثينا مرحلة من مراحل التطورات السياسية و الاجتماعية وعليه هل ظهر أثر ذلك في انعاش الجانب الفني و الثقافي للبلاد وضح ذلك </w:t>
      </w:r>
      <w:r w:rsidR="001C66A6">
        <w:rPr>
          <w:rFonts w:ascii="Simplified Arabic" w:hAnsi="Simplified Arabic" w:cs="Simplified Arabic" w:hint="cs"/>
          <w:sz w:val="28"/>
          <w:szCs w:val="28"/>
          <w:rtl/>
          <w:lang w:bidi="ar-DZ"/>
        </w:rPr>
        <w:t xml:space="preserve">هل كان للديمقراطية الدور الفعال في ازدهار الفن و الفنانين ولماذا ؟ ما هي النقطة التي مرت بها أثينا بحيث جعلتها تصطف في مقدمة المم و الشعوب ؟ شهدت اثينا تحالف اتيكي هل لعب هذا التحالف دورا مهما في حياة الاثنين ولماذا ؟ ظهور عدد من طبقات المجتمع الأثيني و السؤال يتركز هل من المعقول ان الطبقة الثرية الوحيدة القادرة على خدمة مدينتهم الفاضلة أما الطبقات الباقية ليس لها أية أهمية تذكر في هذا المجال حسب ما أشار أرسطو ؟ هل كان للبيئة الأثر الواضح على فكر الفنان وبالتالي على كتابة المسرحيات لاحقا ؟ مرت أثينا بمرحلة من الرفاه الاقتصادي كيف وظف ذلك وهل كان فيه صلاح الاثنين ام فسادهم ؟ </w:t>
      </w:r>
      <w:r w:rsidR="001B5701">
        <w:rPr>
          <w:rFonts w:ascii="Simplified Arabic" w:hAnsi="Simplified Arabic" w:cs="Simplified Arabic" w:hint="cs"/>
          <w:sz w:val="28"/>
          <w:szCs w:val="28"/>
          <w:rtl/>
          <w:lang w:bidi="ar-DZ"/>
        </w:rPr>
        <w:t>لقد انعكست الرفاهية على القدرات و القبليات الطبقة المتوسطة وكذلك الطبقة الغنية فقد استفادت من هذا الظرف الاقتصادي السياسي وفي تطور القدرات الذهنية و الجمالية لعدد من السكان وبهذا تكونت مفاهيم عديدة منها المساواة</w:t>
      </w:r>
      <w:r w:rsidR="00C8650D">
        <w:rPr>
          <w:rFonts w:ascii="Simplified Arabic" w:hAnsi="Simplified Arabic" w:cs="Simplified Arabic" w:hint="cs"/>
          <w:sz w:val="28"/>
          <w:szCs w:val="28"/>
          <w:rtl/>
          <w:lang w:bidi="ar-DZ"/>
        </w:rPr>
        <w:t>.</w:t>
      </w:r>
    </w:p>
    <w:p w:rsidR="00C8650D" w:rsidRDefault="00C8650D" w:rsidP="006B3BC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لكن على الغم من ذلك فقد بقية الطبقة الفقيرة محرومة من هذا افنعاش الاقتصادي لذا بقي الصراع قائما </w:t>
      </w:r>
      <w:r w:rsidR="006F38D0">
        <w:rPr>
          <w:rFonts w:ascii="Simplified Arabic" w:hAnsi="Simplified Arabic" w:cs="Simplified Arabic" w:hint="cs"/>
          <w:sz w:val="28"/>
          <w:szCs w:val="28"/>
          <w:rtl/>
          <w:lang w:bidi="ar-DZ"/>
        </w:rPr>
        <w:t xml:space="preserve">كلا حسب مصالحه </w:t>
      </w:r>
    </w:p>
    <w:p w:rsidR="006F38D0" w:rsidRDefault="006F38D0" w:rsidP="006B3BC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ظل مجتمع اتسم بالمدينة الرفيعة التهذيب وتقديم عدد من الافكار و الاتجاهات فضلا عن طرح المفاهيم الفلسفية في تفسير الديموقراطية و الواجبات كل هذا ساهم في جعل الشخص العامل هو الوحيد القادر على بناء المجتمع و الذي لا يعمل لا يعد عنصرا فعالا فيه.</w:t>
      </w:r>
    </w:p>
    <w:p w:rsidR="006F38D0" w:rsidRDefault="006F38D0" w:rsidP="006B3BC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بخصوص المجال الثقافي فكانت الطبقة الغنية متفرغة تماما للنشاط العلمي و الفني فهي لا تدير أمورها الحياتية بنفسها وإنما من خلال العبيد لذا فهي مؤهلة للتفرع و التطور المنسق للقابليات الروحية و الأخلاقية و التعليمية ممارسة بذلك كافة الأنشطة.</w:t>
      </w:r>
    </w:p>
    <w:p w:rsidR="006F38D0" w:rsidRDefault="006F38D0" w:rsidP="006B3BC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الطبقتان المتوسطة والدنيا فهما تعملان من أجل الحصول على لقمة العيش و المساهمة في بعض النشاطات كمجالس الشعب و المحاكم مع الاشتراك </w:t>
      </w:r>
      <w:r w:rsidR="003C7804">
        <w:rPr>
          <w:rFonts w:ascii="Simplified Arabic" w:hAnsi="Simplified Arabic" w:cs="Simplified Arabic" w:hint="cs"/>
          <w:sz w:val="28"/>
          <w:szCs w:val="28"/>
          <w:rtl/>
          <w:lang w:bidi="ar-DZ"/>
        </w:rPr>
        <w:t>في الاعياد الدينية أما الفقراء المعدمون فتقوم الدولة بإعانتهم لكي تمكنهم من العيش.</w:t>
      </w:r>
    </w:p>
    <w:p w:rsidR="003C7804" w:rsidRDefault="003C7804" w:rsidP="006B3BC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في هذه الفترة وقبل الانمتقال إلى موضوع آخر نستدرك قليلا هذه النقطة هل يمكن القول أن الثقافة والعلم مقتصر فقط على الطبقة العليا و لا يتعدى الطبقتان الأخريتان ؟ </w:t>
      </w:r>
    </w:p>
    <w:p w:rsidR="003C7804" w:rsidRDefault="003C7804" w:rsidP="006B3BC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يبدوا أن الهرم الاجتماعي للمدينة الديمقراطية في القرن الخامس قبل الميلاد يكشف طبيعة امتيازات الطبقات الثلاثة مع طبيعة نمط الشخصية فهي العليا و التي تستغل أوقات الفراغ بالعمل الروحي مع إدراك واستيعاب للقضايا الجمالية وهناك المتوسطة ممثلين بالفلاحين وبعض الصناع وصغار التجار مع امكانية مساهمتهم لبعض الانشطة و العبادات أما الثالثة فتتمثل بالطبقة الفقيرة و التي تساعدها الدولة في تسيير أمورها اليومية.</w:t>
      </w:r>
    </w:p>
    <w:p w:rsidR="003C7804" w:rsidRDefault="003C7804" w:rsidP="006B3BC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ضوء ذلك يمكن الاشارة إلى مبدأ التعليم ومدى أهميته في أثينا وهل كان تعليما إلزاميا أم لا ؟ </w:t>
      </w:r>
    </w:p>
    <w:p w:rsidR="003C7804" w:rsidRDefault="003C7804" w:rsidP="006B3BC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يمكن الجزم بان التعليم كان في أثينا تعليما اجباريا لكن هناك على الاقل معرفة القراءة و الكتابة أما التعليم العالي فقد كان امتيازا للفئات العليا ممثلة بالنبلاء </w:t>
      </w:r>
      <w:r w:rsidR="00403639">
        <w:rPr>
          <w:rFonts w:ascii="Simplified Arabic" w:hAnsi="Simplified Arabic" w:cs="Simplified Arabic" w:hint="cs"/>
          <w:sz w:val="28"/>
          <w:szCs w:val="28"/>
          <w:rtl/>
          <w:lang w:bidi="ar-DZ"/>
        </w:rPr>
        <w:t>أما الفئات المتوسطة في التطور التراجيدي لاسخيلوس وسوفوكليس.</w:t>
      </w:r>
    </w:p>
    <w:p w:rsidR="00403639" w:rsidRDefault="00403639" w:rsidP="006B3BC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تأسيسا على ما سبق يتضح أن التعليم لم يكن مقتصرا فقط على الطبقة النبيلة من الاشراف بل شملت الطبقات المتوسطة و المعدمة فالمتوسطة اهتمت بالفنون عامة و الممارسات المسرحية خاصة و المتمثلة تراجيديا اسخيلوس و سوفوكليس فانتشرت المحاضرات التثقيفية أمام الجماهير مع انتشار بعض النشاطات الادبية و الفلسفية و التي  تعود بالفائدة دون شك على المجتمع الأثيني و التي كان لها الدور البارز في التطور الواسع الفلسفي و الثقافي و الفني و الادبي أما الطبقة المعدمة فقد لاقت قدرا من التعليم حتى وإن كان هذا القدر محدد بالقراءة و الكتابة.</w:t>
      </w:r>
    </w:p>
    <w:p w:rsidR="00D51AE9" w:rsidRDefault="00954A07" w:rsidP="006B3BC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ظل التطورات هذه لم تتمكن أثينا من بسط نفوذها على بقية الأمم الاغريقية مما ادى بالتالي إلى تدهور الوضع الاقتصادي فضلا عن ظروف الحرب وانعكاسات ذل</w:t>
      </w:r>
      <w:r w:rsidR="001C246A">
        <w:rPr>
          <w:rFonts w:ascii="Simplified Arabic" w:hAnsi="Simplified Arabic" w:cs="Simplified Arabic" w:hint="cs"/>
          <w:sz w:val="28"/>
          <w:szCs w:val="28"/>
          <w:rtl/>
          <w:lang w:bidi="ar-DZ"/>
        </w:rPr>
        <w:t>ك سلبا على موقف اثينا عسكريا وتأ</w:t>
      </w:r>
      <w:r>
        <w:rPr>
          <w:rFonts w:ascii="Simplified Arabic" w:hAnsi="Simplified Arabic" w:cs="Simplified Arabic" w:hint="cs"/>
          <w:sz w:val="28"/>
          <w:szCs w:val="28"/>
          <w:rtl/>
          <w:lang w:bidi="ar-DZ"/>
        </w:rPr>
        <w:t>ثير ذلك على الجانب الاقتصادي.</w:t>
      </w:r>
    </w:p>
    <w:p w:rsidR="001953ED" w:rsidRDefault="001C246A" w:rsidP="001953E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ففي عام 388 ق-م استطاعت أثينا من استعادت قوتها ولكن ليست بالصورة المطلوبة فظهرت السلطة المقدونية في شمال اليونان وفي وسطها مما ساعد على توحيد الدول الاغريقية ونبذ كل الأفكار المعادية لهم على حساب الفرس و الاجانب وقمع جميع الحركات التي تستهدف الغاء الديون وتوزي</w:t>
      </w:r>
      <w:r w:rsidR="001953ED">
        <w:rPr>
          <w:rFonts w:ascii="Simplified Arabic" w:hAnsi="Simplified Arabic" w:cs="Simplified Arabic" w:hint="cs"/>
          <w:sz w:val="28"/>
          <w:szCs w:val="28"/>
          <w:rtl/>
          <w:lang w:bidi="ar-DZ"/>
        </w:rPr>
        <w:t>ع الارض وتحرير العبيد.</w:t>
      </w:r>
    </w:p>
    <w:p w:rsidR="001953ED" w:rsidRDefault="00545485" w:rsidP="001953E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في ضوء ذلك نجد انفسنا أمام تساؤل لابد منه هل كان الاختلافات الاجتماعية اثر واضح في مسيرة الحضارة الاغريقية نحو عجلة التقدم و الازدهار؟</w:t>
      </w:r>
    </w:p>
    <w:p w:rsidR="003D741B" w:rsidRDefault="00545485" w:rsidP="003D741B">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مما لاشك فيه ان المدينة الديمقراطية قد لقيت اختلافات اجتماعية فيما بينها من الطبقات فهنالك الطبقة النبيلة الارستقراطية وهناك المتوسطة وهناك الدنيا وقد ذكر ارسطو على أن طبقة الاشراف أما تسمى بالنبلاء هم الوحيدون القادرون على خدمة مدينتهم أما تلك الطبقتان الأخريات فهما يهتمان بكسب لقمة العيش </w:t>
      </w:r>
      <w:r w:rsidR="00A25424">
        <w:rPr>
          <w:rFonts w:ascii="Simplified Arabic" w:hAnsi="Simplified Arabic" w:cs="Simplified Arabic" w:hint="cs"/>
          <w:sz w:val="28"/>
          <w:szCs w:val="28"/>
          <w:rtl/>
          <w:lang w:bidi="ar-DZ"/>
        </w:rPr>
        <w:t xml:space="preserve">فقط غير مبالين ولا مهتمين بخدمة الدولة ولا يحق لهم أن يكونوا مواطنين قياديين , لكن كان دائما هناك أفكار معاكسة و وجهات نظر في الحياة ممثلة في صورة الانسان و الاضطهاد ولعديد </w:t>
      </w:r>
      <w:r w:rsidR="003D741B">
        <w:rPr>
          <w:rFonts w:ascii="Simplified Arabic" w:hAnsi="Simplified Arabic" w:cs="Simplified Arabic" w:hint="cs"/>
          <w:sz w:val="28"/>
          <w:szCs w:val="28"/>
          <w:rtl/>
          <w:lang w:bidi="ar-DZ"/>
        </w:rPr>
        <w:t>من الطروحات و الافكار الاجتماعية و الاقتصادية و السياسية لدى الاثنين بقيت محض خيال لم يتحقق وبالرغم من هذا ظل النظام الأثيني تجربة رائدة وحية حقق انجازات عبر التاريخ لم يحققها أي نظام آخر.</w:t>
      </w:r>
    </w:p>
    <w:p w:rsidR="003D741B" w:rsidRDefault="003D741B" w:rsidP="003D741B">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لكن بقي الفن الاغريقي على مستوى راقي و رفيع وفي حدود ذلك تقول احدى الشخصيات في كتاب الاقتصاد لزنوفون جميل أن ترى الاحذية مرتبة في صف واحد حسب انواعها وجميل ان ترى الثياب و الاغطية مقسمة حسب منافعها وجميل ايضا ان ترى اواني الطبخ مرتبة بذوق وان سخر من ذلك الثرثارون المتفقهون.</w:t>
      </w:r>
    </w:p>
    <w:p w:rsidR="003D741B" w:rsidRDefault="003D741B" w:rsidP="003D741B">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ان هذه الفترة قد كتبها قائد حربي اذ كشف عن مدى احساس اليونان بالجمال وفي بساطة هذا الاحساس وقوته اذ يمثل هذا الاحساس اهمية الشكل و التناسق و ايضا الدقة و الوضوح و التناسب و النظام هو العامل الاساسي في الثقافة اليونانية.</w:t>
      </w:r>
    </w:p>
    <w:p w:rsidR="004F1BE7" w:rsidRDefault="004F1BE7" w:rsidP="003D741B">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فالفن اليوناني هو العقل المجسم الواضح و التصوير هو منطق الخطوط و النحت اليوناني هو عبادة التناسب أما العمارة اليونانية فهي الهندسة الرخامية و الغرض من الفن اليوناني ليس التجديد عن طريق الغريب غير المألوف بل الاستحواذ على جوهر الاشياء الذي ينيرها تصويرا لإمكانيات الناس المثالية فالفنان اليوناني يخضع الفن في فكره للحياة ويفكر في الحياة على أنها اعظم الفنون على الاطلاق وقد اتفقت مع هذا الرأي السيدة هاملتون عندما ذكرت ذلك في كتابها الاسلوب اليوناني ان الفن الاغريقي هو فن فكري فن الناس الذين كانوا مفكرين صافيين واضحين وكذلك هو فن بسيط فالفنانون وجدوا طريقتهم التعبيرية في البساطة و الوضوح اللذين وهبهما لهم العقل صاف.</w:t>
      </w:r>
    </w:p>
    <w:p w:rsidR="000D7BA0" w:rsidRDefault="000D7BA0" w:rsidP="003D741B">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يتضح ان الفن الاغريقي كان وما زال فن راقي تراه في كل وعاء أو صورة أو تمثال أم مسرحة فالفنان في الدرجة الأولى مثقف ينبذ جانب الغموض يحتفظ بالبساطة و الوضوح معتمدا على العقل الذي وهبه الله له هذا العقل الصاف الذي ينير </w:t>
      </w:r>
      <w:r w:rsidR="00340438">
        <w:rPr>
          <w:rFonts w:ascii="Simplified Arabic" w:hAnsi="Simplified Arabic" w:cs="Simplified Arabic" w:hint="cs"/>
          <w:sz w:val="28"/>
          <w:szCs w:val="28"/>
          <w:rtl/>
          <w:lang w:bidi="ar-DZ"/>
        </w:rPr>
        <w:t>الروح هذا العقل المقدس مقارنة مع طبيعة الانسان فالعقل يقدم اعظم بهجة فالإغريق تعني لنا الفن الاغريقي و بالتالي عندما نتمتع بجمال الصورة معينة مبينة القوة الروحية الموجودة في الاغريق مع حب المعرفة في البحث عن دلائل الامور ومعناها راغبين بذل باتحاد العقل و الروح معا على السواء فالعقل يفهم قوانين الحياة أما الروح فهي تكشف الجمال.</w:t>
      </w:r>
    </w:p>
    <w:p w:rsidR="00340438" w:rsidRDefault="00340438" w:rsidP="003D741B">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كان الفن عند الاغريق  ذا نزعة نفعية تميل به عن الجمال الذي لا نفع فيه وبهذا قد ارتبط في تفكيره بفلسفة سقراط والتي بدورها ترى ان الفن هو قبل كل شيء تجميل طرق الحياة ووسائلها فتكون آنيته وسرره وكراسيه نافعة وجميلة معا.</w:t>
      </w:r>
    </w:p>
    <w:p w:rsidR="00340438" w:rsidRDefault="00340438" w:rsidP="003D741B">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ففي كل فنهم انشغلوا بما يريدون التعبير عنه وليس بالأساليب التعبير عنه و التعبير </w:t>
      </w:r>
      <w:r w:rsidR="008E261F">
        <w:rPr>
          <w:rFonts w:ascii="Simplified Arabic" w:hAnsi="Simplified Arabic" w:cs="Simplified Arabic" w:hint="cs"/>
          <w:sz w:val="28"/>
          <w:szCs w:val="28"/>
          <w:rtl/>
          <w:lang w:bidi="ar-DZ"/>
        </w:rPr>
        <w:t>الجميل لمجرد كونه تعبير جميل لم يشغلهم إطلاقا.</w:t>
      </w:r>
    </w:p>
    <w:p w:rsidR="008E261F" w:rsidRDefault="00817D95" w:rsidP="003D741B">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حدود ذلك هل يمكن اعتبار الفن فنا فكريا خالصا أم أن الفن غير خاضع للفكر</w:t>
      </w:r>
      <w:r w:rsidR="001B759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وهل يمكن اعتباره فنا</w:t>
      </w:r>
      <w:r w:rsidR="001B759B">
        <w:rPr>
          <w:rFonts w:ascii="Simplified Arabic" w:hAnsi="Simplified Arabic" w:cs="Simplified Arabic" w:hint="cs"/>
          <w:sz w:val="28"/>
          <w:szCs w:val="28"/>
          <w:rtl/>
          <w:lang w:bidi="ar-DZ"/>
        </w:rPr>
        <w:t xml:space="preserve"> نفعيا ؟ وهل يمكن اعتباره جميلا أ</w:t>
      </w:r>
      <w:r>
        <w:rPr>
          <w:rFonts w:ascii="Simplified Arabic" w:hAnsi="Simplified Arabic" w:cs="Simplified Arabic" w:hint="cs"/>
          <w:sz w:val="28"/>
          <w:szCs w:val="28"/>
          <w:rtl/>
          <w:lang w:bidi="ar-DZ"/>
        </w:rPr>
        <w:t>يضا</w:t>
      </w:r>
      <w:r w:rsidR="001B759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001B759B">
        <w:rPr>
          <w:rFonts w:ascii="Simplified Arabic" w:hAnsi="Simplified Arabic" w:cs="Simplified Arabic" w:hint="cs"/>
          <w:sz w:val="28"/>
          <w:szCs w:val="28"/>
          <w:rtl/>
          <w:lang w:bidi="ar-DZ"/>
        </w:rPr>
        <w:t xml:space="preserve">وعليه في هذا الجانب بالذات نجد أنفسنا أما فلسفتين الأولى لسقراط و الثانية لديوي و الاثنان تؤكدان على أن الفن يعد جميلا اذا كان  نفعيا اذن هل يمكن اعتبار الجمال نفعي وإذا كان الفن غير نفعي ليعد الفن جميلا على الاطلاق فعلا أم لا ؟ </w:t>
      </w:r>
    </w:p>
    <w:p w:rsidR="000D2D8A" w:rsidRDefault="000D2D8A" w:rsidP="000D2D8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يبدوا أن الفن الاغريقي ارتبط ارتباطا وثيقا بالفكر فالاثنان معا لا يمكن الفصل بينهما وبالبساطة المطلقة هي وحدها التي تعبر عن فخامة الجمال فضلا عن ذلك ارتباط الجمال بالمنفعة فليس هناك جميلا ما لم يكن مفيدا وبهذا الرأي قد اتفق مع الفيلسوف الامريكي جون ديوي عندما كان يرى الاشياء الجميلة من منظورها النفعي فظل الفنان يمارس صنع الاشكال فينقش على الانية فيمتزج الزيت بلهب الحطب وكثيرا ما كانت منقوشة نقشا متقنا وبذلك حاول الفنان أن يكون مستقيلا في عمله وبهذا سوف يتحول الشيء من فن جميل الى صناعة تسد حاجة الانسان.</w:t>
      </w:r>
    </w:p>
    <w:p w:rsidR="000D2D8A" w:rsidRPr="00AF41C9" w:rsidRDefault="006C6B38" w:rsidP="000D2D8A">
      <w:pPr>
        <w:jc w:val="right"/>
        <w:rPr>
          <w:rFonts w:ascii="Simplified Arabic" w:hAnsi="Simplified Arabic" w:cs="Simplified Arabic"/>
          <w:b/>
          <w:bCs/>
          <w:sz w:val="28"/>
          <w:szCs w:val="28"/>
          <w:rtl/>
          <w:lang w:bidi="ar-DZ"/>
        </w:rPr>
      </w:pPr>
      <w:r w:rsidRPr="00AF41C9">
        <w:rPr>
          <w:rFonts w:ascii="Simplified Arabic" w:hAnsi="Simplified Arabic" w:cs="Simplified Arabic" w:hint="cs"/>
          <w:b/>
          <w:bCs/>
          <w:sz w:val="28"/>
          <w:szCs w:val="28"/>
          <w:rtl/>
          <w:lang w:bidi="ar-DZ"/>
        </w:rPr>
        <w:t>من هنا نجد أن تاريخ التصوير اليوناني اجتاز خمس مراحل:</w:t>
      </w:r>
    </w:p>
    <w:p w:rsidR="006C6B38" w:rsidRDefault="006C6B38" w:rsidP="000D2D8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 تزيين الخزف المزهريات في القرن 6 ق-م.</w:t>
      </w:r>
    </w:p>
    <w:p w:rsidR="006C6B38" w:rsidRDefault="006C6B38" w:rsidP="000D2D8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-2 فن العمارة طلاء المباني العامة و التماثيل بالألوان المختلفة و التي ظهرت في القرن الخامس  ق-م.</w:t>
      </w:r>
    </w:p>
    <w:p w:rsidR="006C6B38" w:rsidRDefault="006C6B38" w:rsidP="000D2D8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 تزيين المساكن وتصوير الصور في القرن الرابع إن فن التصوير اليوناني قد خرج من عباءة الرسم العادي الى مرحلة الرسم و التخطيط في اساسه وجوهره.</w:t>
      </w:r>
    </w:p>
    <w:p w:rsidR="006C6B38" w:rsidRDefault="006C6B38" w:rsidP="000D2D8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مر فن التصوير بثلاث طرق:</w:t>
      </w:r>
    </w:p>
    <w:p w:rsidR="006C6B38" w:rsidRDefault="006C6B38" w:rsidP="000D2D8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 طريقة المظلمات أو طريقة التصوير على الجص الطري.</w:t>
      </w:r>
    </w:p>
    <w:p w:rsidR="006C6B38" w:rsidRDefault="006C6B38" w:rsidP="000D2D8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طريقة الطلاء أو ما يسمى الت</w:t>
      </w:r>
      <w:r w:rsidR="00131229">
        <w:rPr>
          <w:rFonts w:ascii="Simplified Arabic" w:hAnsi="Simplified Arabic" w:cs="Simplified Arabic" w:hint="cs"/>
          <w:sz w:val="28"/>
          <w:szCs w:val="28"/>
          <w:rtl/>
          <w:lang w:bidi="ar-DZ"/>
        </w:rPr>
        <w:t>صوير على الأقمشة.</w:t>
      </w:r>
    </w:p>
    <w:p w:rsidR="00131229" w:rsidRDefault="00131229" w:rsidP="000D2D8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 طريقة تثبيت الرسوم بالحرارة وذلك لمزج الأوان بالشمع المذاب.</w:t>
      </w:r>
    </w:p>
    <w:p w:rsidR="008620A0" w:rsidRDefault="00131229"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هذا الصدد يؤكد المؤرخ هيرودوتس ان الفن قد تقدم في القرن الثامن تقدما جعل كيندولس ملك ليديه فتباع صوره</w:t>
      </w:r>
      <w:r w:rsidR="008620A0">
        <w:rPr>
          <w:rFonts w:ascii="Simplified Arabic" w:hAnsi="Simplified Arabic" w:cs="Simplified Arabic" w:hint="cs"/>
          <w:sz w:val="28"/>
          <w:szCs w:val="28"/>
          <w:rtl/>
          <w:lang w:bidi="ar-DZ"/>
        </w:rPr>
        <w:t xml:space="preserve"> من صنع بولاركس بمثل وزنها ذهبا.</w:t>
      </w:r>
    </w:p>
    <w:p w:rsidR="00181DD9" w:rsidRDefault="00EF6125"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ظل التصوير غريبا على العبقرية اليونانية و التي كانت تحت شكل أكثر من اللون فانطلق عليه </w:t>
      </w:r>
      <w:r w:rsidR="00BD307D">
        <w:rPr>
          <w:rFonts w:ascii="Simplified Arabic" w:hAnsi="Simplified Arabic" w:cs="Simplified Arabic" w:hint="cs"/>
          <w:sz w:val="28"/>
          <w:szCs w:val="28"/>
          <w:rtl/>
          <w:lang w:bidi="ar-DZ"/>
        </w:rPr>
        <w:t>أندلك</w:t>
      </w:r>
      <w:r>
        <w:rPr>
          <w:rFonts w:ascii="Simplified Arabic" w:hAnsi="Simplified Arabic" w:cs="Simplified Arabic" w:hint="cs"/>
          <w:sz w:val="28"/>
          <w:szCs w:val="28"/>
          <w:rtl/>
          <w:lang w:bidi="ar-DZ"/>
        </w:rPr>
        <w:t xml:space="preserve"> دراسة في الجماد للخطوط و التصميم لا ادراك حسيا الألوان الحياة من عنا كان ولع الرجل اليوناني بمنتجات النحت لذلك كان يملأ بيته بتماثيل</w:t>
      </w:r>
      <w:r w:rsidR="00181DD9">
        <w:rPr>
          <w:rFonts w:ascii="Simplified Arabic" w:hAnsi="Simplified Arabic" w:cs="Simplified Arabic" w:hint="cs"/>
          <w:sz w:val="28"/>
          <w:szCs w:val="28"/>
          <w:rtl/>
          <w:lang w:bidi="ar-DZ"/>
        </w:rPr>
        <w:t xml:space="preserve"> صغيرة من الطين المحروق ويعبد </w:t>
      </w:r>
      <w:r w:rsidR="00BD307D">
        <w:rPr>
          <w:rFonts w:ascii="Simplified Arabic" w:hAnsi="Simplified Arabic" w:cs="Simplified Arabic" w:hint="cs"/>
          <w:sz w:val="28"/>
          <w:szCs w:val="28"/>
          <w:rtl/>
          <w:lang w:bidi="ar-DZ"/>
        </w:rPr>
        <w:t>الآلهة</w:t>
      </w:r>
      <w:r w:rsidR="00181DD9">
        <w:rPr>
          <w:rFonts w:ascii="Simplified Arabic" w:hAnsi="Simplified Arabic" w:cs="Simplified Arabic" w:hint="cs"/>
          <w:sz w:val="28"/>
          <w:szCs w:val="28"/>
          <w:rtl/>
          <w:lang w:bidi="ar-DZ"/>
        </w:rPr>
        <w:t xml:space="preserve"> بتصويرها في الحجارة و التي تعد من اكثر منتجات الفن اليوناني وواقعها في النفس.</w:t>
      </w:r>
    </w:p>
    <w:p w:rsidR="00181DD9" w:rsidRDefault="00181DD9"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اذ امتاز العمال الذين ينقشون على الألواح من الصناع غير ذوي الحذق فهم يكررن الوضع المألوف ألف مرة إذ يقتصر دائما على فراق الأحياء للأموات وأيدي الأحياء  المقبوضة.</w:t>
      </w:r>
    </w:p>
    <w:p w:rsidR="00181DD9" w:rsidRDefault="00181DD9"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مما تجد الإ</w:t>
      </w:r>
      <w:r w:rsidR="00BD307D">
        <w:rPr>
          <w:rFonts w:ascii="Simplified Arabic" w:hAnsi="Simplified Arabic" w:cs="Simplified Arabic" w:hint="cs"/>
          <w:sz w:val="28"/>
          <w:szCs w:val="28"/>
          <w:rtl/>
          <w:lang w:bidi="ar-DZ"/>
        </w:rPr>
        <w:t>شارة إليه ان صفة النبل كانت من ال</w:t>
      </w:r>
      <w:r>
        <w:rPr>
          <w:rFonts w:ascii="Simplified Arabic" w:hAnsi="Simplified Arabic" w:cs="Simplified Arabic" w:hint="cs"/>
          <w:sz w:val="28"/>
          <w:szCs w:val="28"/>
          <w:rtl/>
          <w:lang w:bidi="ar-DZ"/>
        </w:rPr>
        <w:t>صفات التي اتسم بها العصر الاغريقي إذن هل كان هناك ميزة امتاز بها النحات الاغريقي؟</w:t>
      </w:r>
    </w:p>
    <w:p w:rsidR="003D741B" w:rsidRDefault="003F3ADC"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ميزة التمثال عن الفنان ا</w:t>
      </w:r>
      <w:r w:rsidR="00BD307D">
        <w:rPr>
          <w:rFonts w:ascii="Simplified Arabic" w:hAnsi="Simplified Arabic" w:cs="Simplified Arabic" w:hint="cs"/>
          <w:sz w:val="28"/>
          <w:szCs w:val="28"/>
          <w:rtl/>
          <w:lang w:bidi="ar-DZ"/>
        </w:rPr>
        <w:t>لاغريقي تمثل علامة القداسة بمعنى</w:t>
      </w:r>
      <w:r>
        <w:rPr>
          <w:rFonts w:ascii="Simplified Arabic" w:hAnsi="Simplified Arabic" w:cs="Simplified Arabic" w:hint="cs"/>
          <w:sz w:val="28"/>
          <w:szCs w:val="28"/>
          <w:rtl/>
          <w:lang w:bidi="ar-DZ"/>
        </w:rPr>
        <w:t xml:space="preserve"> جمال ذلك التمثال ولا شيء غير ذلك وما يراه ذلك </w:t>
      </w:r>
      <w:r w:rsidR="00BD307D">
        <w:rPr>
          <w:rFonts w:ascii="Simplified Arabic" w:hAnsi="Simplified Arabic" w:cs="Simplified Arabic" w:hint="cs"/>
          <w:sz w:val="28"/>
          <w:szCs w:val="28"/>
          <w:rtl/>
          <w:lang w:bidi="ar-DZ"/>
        </w:rPr>
        <w:t xml:space="preserve">الفنان في تلك الكائنات البشرية يكفي لكل فنه </w:t>
      </w:r>
      <w:r w:rsidR="004F1BE7">
        <w:rPr>
          <w:rFonts w:ascii="Simplified Arabic" w:hAnsi="Simplified Arabic" w:cs="Simplified Arabic" w:hint="cs"/>
          <w:sz w:val="28"/>
          <w:szCs w:val="28"/>
          <w:rtl/>
          <w:lang w:bidi="ar-DZ"/>
        </w:rPr>
        <w:t xml:space="preserve"> </w:t>
      </w:r>
      <w:r w:rsidR="001773BA">
        <w:rPr>
          <w:rFonts w:ascii="Simplified Arabic" w:hAnsi="Simplified Arabic" w:cs="Simplified Arabic" w:hint="cs"/>
          <w:sz w:val="28"/>
          <w:szCs w:val="28"/>
          <w:rtl/>
          <w:lang w:bidi="ar-DZ"/>
        </w:rPr>
        <w:t>وليس هناك دافع لتشكيل شيء مختلف أكثر حقيقة من حقيقة الطبيعة نفسها.</w:t>
      </w:r>
    </w:p>
    <w:p w:rsidR="001773BA" w:rsidRDefault="001773BA"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ان الفن اليوناني لا يقف عند هذا الحد بل طاف في كل الأمكنة وخاصة دورهم الريادي في المسرح فتميزوا بأسلوب خاص بهم شهد به القريب و البعيد الصديق و العدو تلك الألفاظ البديعة السهلة الواقعية </w:t>
      </w:r>
      <w:r>
        <w:rPr>
          <w:rFonts w:ascii="Simplified Arabic" w:hAnsi="Simplified Arabic" w:cs="Simplified Arabic" w:hint="cs"/>
          <w:sz w:val="28"/>
          <w:szCs w:val="28"/>
          <w:rtl/>
          <w:lang w:bidi="ar-DZ"/>
        </w:rPr>
        <w:lastRenderedPageBreak/>
        <w:t>تلك الكلمات الرنانة الوصفية العذبة تلك اللغة اليونانية الذكية المنمقة و السليمة التي تكشف عن عبقرية كتابها غنية بالمعاني مع حفاظها على أدق التفاصيل هذا الإرث الحضاري الذي كان وما زال يحمل شكلا جديدا من الأفكار الجمالية والأدبية.</w:t>
      </w:r>
    </w:p>
    <w:p w:rsidR="001773BA" w:rsidRDefault="001773BA"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ويعد اسخيلوس المسرحي الأول والذي قال عنه نيتشه انه الجوهر الحقيقي </w:t>
      </w:r>
      <w:r w:rsidR="00E90651">
        <w:rPr>
          <w:rFonts w:ascii="Simplified Arabic" w:hAnsi="Simplified Arabic" w:cs="Simplified Arabic" w:hint="cs"/>
          <w:sz w:val="28"/>
          <w:szCs w:val="28"/>
          <w:rtl/>
          <w:lang w:bidi="ar-DZ"/>
        </w:rPr>
        <w:t>للتراجيدي</w:t>
      </w:r>
      <w:r>
        <w:rPr>
          <w:rFonts w:ascii="Simplified Arabic" w:hAnsi="Simplified Arabic" w:cs="Simplified Arabic" w:hint="cs"/>
          <w:sz w:val="28"/>
          <w:szCs w:val="28"/>
          <w:rtl/>
          <w:lang w:bidi="ar-DZ"/>
        </w:rPr>
        <w:t xml:space="preserve"> فالقوة الغربية </w:t>
      </w:r>
      <w:r w:rsidR="00E90651">
        <w:rPr>
          <w:rFonts w:ascii="Simplified Arabic" w:hAnsi="Simplified Arabic" w:cs="Simplified Arabic" w:hint="cs"/>
          <w:sz w:val="28"/>
          <w:szCs w:val="28"/>
          <w:rtl/>
          <w:lang w:bidi="ar-DZ"/>
        </w:rPr>
        <w:t>للتراجيدي</w:t>
      </w:r>
      <w:r>
        <w:rPr>
          <w:rFonts w:ascii="Simplified Arabic" w:hAnsi="Simplified Arabic" w:cs="Simplified Arabic" w:hint="cs"/>
          <w:sz w:val="28"/>
          <w:szCs w:val="28"/>
          <w:rtl/>
          <w:lang w:bidi="ar-DZ"/>
        </w:rPr>
        <w:t xml:space="preserve"> و التي تقدم المعاناة و الموت بطريقة تمجدها و لا تنزل عن قيمتها نجدها عند مسرحيات اسخيلوس ولا نجدها عند أي شاعر أخر.</w:t>
      </w:r>
    </w:p>
    <w:p w:rsidR="001773BA" w:rsidRDefault="001773BA"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لذا يمكن القول أن اسخيلوس التراجيدي و الشاعر الأول في عصره فاحصا عن فكره وروحه واضعا طابع روحه الخاص في كتاباته</w:t>
      </w:r>
      <w:r w:rsidR="00447D8B">
        <w:rPr>
          <w:rFonts w:ascii="Simplified Arabic" w:hAnsi="Simplified Arabic" w:cs="Simplified Arabic" w:hint="cs"/>
          <w:sz w:val="28"/>
          <w:szCs w:val="28"/>
          <w:rtl/>
          <w:lang w:bidi="ar-DZ"/>
        </w:rPr>
        <w:t xml:space="preserve"> فضلا عن ذلك يمكن اعتبار </w:t>
      </w:r>
      <w:r w:rsidR="00E90651">
        <w:rPr>
          <w:rFonts w:ascii="Simplified Arabic" w:hAnsi="Simplified Arabic" w:cs="Simplified Arabic" w:hint="cs"/>
          <w:sz w:val="28"/>
          <w:szCs w:val="28"/>
          <w:rtl/>
          <w:lang w:bidi="ar-DZ"/>
        </w:rPr>
        <w:t>التراجيدي</w:t>
      </w:r>
      <w:r w:rsidR="00447D8B">
        <w:rPr>
          <w:rFonts w:ascii="Simplified Arabic" w:hAnsi="Simplified Arabic" w:cs="Simplified Arabic" w:hint="cs"/>
          <w:sz w:val="28"/>
          <w:szCs w:val="28"/>
          <w:rtl/>
          <w:lang w:bidi="ar-DZ"/>
        </w:rPr>
        <w:t xml:space="preserve"> من ابداعه.</w:t>
      </w:r>
    </w:p>
    <w:p w:rsidR="00447D8B" w:rsidRDefault="00447D8B"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ضوء ذلك قد </w:t>
      </w:r>
      <w:r w:rsidR="00F44513">
        <w:rPr>
          <w:rFonts w:ascii="Simplified Arabic" w:hAnsi="Simplified Arabic" w:cs="Simplified Arabic" w:hint="cs"/>
          <w:sz w:val="28"/>
          <w:szCs w:val="28"/>
          <w:rtl/>
          <w:lang w:bidi="ar-DZ"/>
        </w:rPr>
        <w:t>يطرأ سؤال في ذهن الدارس هل يمكن اعتبار مسرحيات اسخيلوس مسرحيات شخصية؟</w:t>
      </w:r>
    </w:p>
    <w:p w:rsidR="00F44513" w:rsidRDefault="0023656F"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لم يكن هناك أفلاطون ليرسم لنا صورته الاكيدة بلمسات حيوية فيجعله كائنا حيا إلى الأ</w:t>
      </w:r>
      <w:r w:rsidR="002227AF">
        <w:rPr>
          <w:rFonts w:ascii="Simplified Arabic" w:hAnsi="Simplified Arabic" w:cs="Simplified Arabic" w:hint="cs"/>
          <w:sz w:val="28"/>
          <w:szCs w:val="28"/>
          <w:rtl/>
          <w:lang w:bidi="ar-DZ"/>
        </w:rPr>
        <w:t>بد وكذلك شكسبير ولكن من خلال مؤل</w:t>
      </w:r>
      <w:r>
        <w:rPr>
          <w:rFonts w:ascii="Simplified Arabic" w:hAnsi="Simplified Arabic" w:cs="Simplified Arabic" w:hint="cs"/>
          <w:sz w:val="28"/>
          <w:szCs w:val="28"/>
          <w:rtl/>
          <w:lang w:bidi="ar-DZ"/>
        </w:rPr>
        <w:t>فاته و التي تبين الخطوط الرئيسية لشخصيته</w:t>
      </w:r>
      <w:r w:rsidR="002227AF">
        <w:rPr>
          <w:rFonts w:ascii="Simplified Arabic" w:hAnsi="Simplified Arabic" w:cs="Simplified Arabic" w:hint="cs"/>
          <w:sz w:val="28"/>
          <w:szCs w:val="28"/>
          <w:rtl/>
          <w:lang w:bidi="ar-DZ"/>
        </w:rPr>
        <w:t xml:space="preserve"> ومزاجه عقله </w:t>
      </w:r>
      <w:r w:rsidR="00E90651">
        <w:rPr>
          <w:rFonts w:ascii="Simplified Arabic" w:hAnsi="Simplified Arabic" w:cs="Simplified Arabic" w:hint="cs"/>
          <w:sz w:val="28"/>
          <w:szCs w:val="28"/>
          <w:rtl/>
          <w:lang w:bidi="ar-DZ"/>
        </w:rPr>
        <w:t>كشكسبير</w:t>
      </w:r>
      <w:r w:rsidR="002227AF">
        <w:rPr>
          <w:rFonts w:ascii="Simplified Arabic" w:hAnsi="Simplified Arabic" w:cs="Simplified Arabic" w:hint="cs"/>
          <w:sz w:val="28"/>
          <w:szCs w:val="28"/>
          <w:rtl/>
          <w:lang w:bidi="ar-DZ"/>
        </w:rPr>
        <w:t xml:space="preserve"> بحدودها التي لا نهاية لها.</w:t>
      </w:r>
    </w:p>
    <w:p w:rsidR="002227AF" w:rsidRDefault="002227AF"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كان </w:t>
      </w:r>
      <w:r w:rsidR="00E90651">
        <w:rPr>
          <w:rFonts w:ascii="Simplified Arabic" w:hAnsi="Simplified Arabic" w:cs="Simplified Arabic" w:hint="cs"/>
          <w:sz w:val="28"/>
          <w:szCs w:val="28"/>
          <w:rtl/>
          <w:lang w:bidi="ar-DZ"/>
        </w:rPr>
        <w:t>اسخي لبوس</w:t>
      </w:r>
      <w:r>
        <w:rPr>
          <w:rFonts w:ascii="Simplified Arabic" w:hAnsi="Simplified Arabic" w:cs="Simplified Arabic" w:hint="cs"/>
          <w:sz w:val="28"/>
          <w:szCs w:val="28"/>
          <w:rtl/>
          <w:lang w:bidi="ar-DZ"/>
        </w:rPr>
        <w:t xml:space="preserve"> شاعرا لعصر جديد كان جسرا فوق الخليج الضخم جامعا بين شعر جمال العالم الخارجي وشعر جمال العالم المتألم اول شاعر ادرك الغربة المحيرة للحياة الصراع في قلب العالم عرف الحياة فأدرك سر المعاناة.</w:t>
      </w:r>
    </w:p>
    <w:p w:rsidR="002227AF" w:rsidRDefault="002227AF"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ظل هذا النمط من المزاج البطولي كان لا بد من ولادة </w:t>
      </w:r>
      <w:r w:rsidR="00B83D46">
        <w:rPr>
          <w:rFonts w:ascii="Simplified Arabic" w:hAnsi="Simplified Arabic" w:cs="Simplified Arabic" w:hint="cs"/>
          <w:sz w:val="28"/>
          <w:szCs w:val="28"/>
          <w:rtl/>
          <w:lang w:bidi="ar-DZ"/>
        </w:rPr>
        <w:t>التراجيديات</w:t>
      </w:r>
      <w:r>
        <w:rPr>
          <w:rFonts w:ascii="Simplified Arabic" w:hAnsi="Simplified Arabic" w:cs="Simplified Arabic" w:hint="cs"/>
          <w:sz w:val="28"/>
          <w:szCs w:val="28"/>
          <w:rtl/>
          <w:lang w:bidi="ar-DZ"/>
        </w:rPr>
        <w:t xml:space="preserve"> </w:t>
      </w:r>
      <w:r w:rsidR="00B83D46">
        <w:rPr>
          <w:rFonts w:ascii="Simplified Arabic" w:hAnsi="Simplified Arabic" w:cs="Simplified Arabic" w:hint="cs"/>
          <w:sz w:val="28"/>
          <w:szCs w:val="28"/>
          <w:rtl/>
          <w:lang w:bidi="ar-DZ"/>
        </w:rPr>
        <w:t>وإظهارها</w:t>
      </w:r>
      <w:r>
        <w:rPr>
          <w:rFonts w:ascii="Simplified Arabic" w:hAnsi="Simplified Arabic" w:cs="Simplified Arabic" w:hint="cs"/>
          <w:sz w:val="28"/>
          <w:szCs w:val="28"/>
          <w:rtl/>
          <w:lang w:bidi="ar-DZ"/>
        </w:rPr>
        <w:t xml:space="preserve"> الى الوجود على يد الشاعر العبقري فذ و إظهار بؤس الانسان وفرحته في ان واحد راسما صورة شخصية مهتما بجوهر الحقيقة </w:t>
      </w:r>
    </w:p>
    <w:p w:rsidR="002227AF" w:rsidRDefault="002227AF"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عن شاعرنا الأخر سوفوكليس والذي يمثل الجوهر الاغريقي للمسرحية فقد قال عنه شوبنهور أن المتعة التراجيدية في التحليل الأخر هي مسألة موافقة في حين ترى سوفوكليس والموافقة هنا هي قبول الحياة فترى </w:t>
      </w:r>
      <w:r w:rsidR="00B83D46">
        <w:rPr>
          <w:rFonts w:ascii="Simplified Arabic" w:hAnsi="Simplified Arabic" w:cs="Simplified Arabic" w:hint="cs"/>
          <w:sz w:val="28"/>
          <w:szCs w:val="28"/>
          <w:rtl/>
          <w:lang w:bidi="ar-DZ"/>
        </w:rPr>
        <w:t>بوضوح ان هذا يجب أن يكون وليس غيره فالناس لا معين لهم اذل ما نظروا الى قدرهم لكن يستطيعون التحالف مع الخير في المعاناة و الموت و النبل.</w:t>
      </w:r>
    </w:p>
    <w:p w:rsidR="00B83D46" w:rsidRDefault="00B83D46"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يبقى سؤالا محيرا لابد من الاجابة عليه هنا هل روح سوفوكليس تشبه روح اسخيلوس؟</w:t>
      </w:r>
    </w:p>
    <w:p w:rsidR="00B83D46" w:rsidRPr="00AF41C9" w:rsidRDefault="00AF66C5" w:rsidP="00131229">
      <w:pPr>
        <w:jc w:val="right"/>
        <w:rPr>
          <w:rFonts w:ascii="Simplified Arabic" w:hAnsi="Simplified Arabic" w:cs="Simplified Arabic"/>
          <w:b/>
          <w:bCs/>
          <w:sz w:val="28"/>
          <w:szCs w:val="28"/>
          <w:rtl/>
          <w:lang w:bidi="ar-DZ"/>
        </w:rPr>
      </w:pPr>
      <w:r w:rsidRPr="00AF41C9">
        <w:rPr>
          <w:rFonts w:ascii="Simplified Arabic" w:hAnsi="Simplified Arabic" w:cs="Simplified Arabic" w:hint="cs"/>
          <w:b/>
          <w:bCs/>
          <w:sz w:val="28"/>
          <w:szCs w:val="28"/>
          <w:rtl/>
          <w:lang w:bidi="ar-DZ"/>
        </w:rPr>
        <w:lastRenderedPageBreak/>
        <w:t>ثانيا: الجانب الديني للحضارة الاغريقية:</w:t>
      </w:r>
    </w:p>
    <w:p w:rsidR="00AF66C5" w:rsidRDefault="00FE04AC"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عبد الاغريق في عصورهم المبكرة أنواعا من المظاهر و المخلوقات و منها الأشجار الحجار الحيوانات كما عرفوا تعدد الآلهة كما هو الحال لمعظم الشعوب.</w:t>
      </w:r>
    </w:p>
    <w:p w:rsidR="00FE04AC" w:rsidRDefault="00FE04AC"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صور الاغريق آلهتهم على هيئة بشر كما ان طبعها كطبع البشر يحبون يكرهون يحزنون....الخ لكنهم يتميزون عن البشر </w:t>
      </w:r>
      <w:r w:rsidR="00F97FB3">
        <w:rPr>
          <w:rFonts w:ascii="Simplified Arabic" w:hAnsi="Simplified Arabic" w:cs="Simplified Arabic" w:hint="cs"/>
          <w:sz w:val="28"/>
          <w:szCs w:val="28"/>
          <w:rtl/>
          <w:lang w:bidi="ar-DZ"/>
        </w:rPr>
        <w:t>في شيء جوهري يتمثل في</w:t>
      </w:r>
      <w:r>
        <w:rPr>
          <w:rFonts w:ascii="Simplified Arabic" w:hAnsi="Simplified Arabic" w:cs="Simplified Arabic" w:hint="cs"/>
          <w:sz w:val="28"/>
          <w:szCs w:val="28"/>
          <w:rtl/>
          <w:lang w:bidi="ar-DZ"/>
        </w:rPr>
        <w:t xml:space="preserve"> كونهم يعيشون أبدا في شباب دائم و لا يهرمون وكانوا خالدين لا يذوقون طعم الموت.</w:t>
      </w:r>
    </w:p>
    <w:p w:rsidR="00FE04AC" w:rsidRDefault="00FE04AC"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للإشارة فإن آلهة الاغريق لم تكن لهم دخل في خلق الكون الذي خلق قبلهم ولم يكن لديهم يد في كتابة الموت أو الحياة وكان القدر قوة أخرى لا سيطرة لهم عليها.</w:t>
      </w:r>
      <w:r>
        <w:rPr>
          <w:rFonts w:ascii="Simplified Arabic" w:hAnsi="Simplified Arabic" w:cs="Simplified Arabic" w:hint="cs"/>
          <w:sz w:val="28"/>
          <w:szCs w:val="28"/>
          <w:rtl/>
          <w:lang w:bidi="ar-DZ"/>
        </w:rPr>
        <w:br/>
        <w:t xml:space="preserve">لا يكترثون إلا قليلا بما يجري على الأرض ولا تعنيهم شؤون البشر إلا من زوايا معينة </w:t>
      </w:r>
    </w:p>
    <w:p w:rsidR="00FE04AC" w:rsidRDefault="00FE04AC"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حياتهم سهلة حيث ينفقون معظم وقتهم فوق الجبل اولمبوس أو في منطقة تاساليا شمال اليونان على شكل مآدب وحفلات او في تدبير المكائد أو يدعوهم زيوس ألهم أحيانا إلى اجتماع للبث في أمر هام وكان ثناؤهم</w:t>
      </w:r>
      <w:r w:rsidR="00E316A7">
        <w:rPr>
          <w:rFonts w:ascii="Simplified Arabic" w:hAnsi="Simplified Arabic" w:cs="Simplified Arabic" w:hint="cs"/>
          <w:sz w:val="28"/>
          <w:szCs w:val="28"/>
          <w:rtl/>
          <w:lang w:bidi="ar-DZ"/>
        </w:rPr>
        <w:t xml:space="preserve"> للبشر </w:t>
      </w:r>
      <w:r w:rsidR="009B755B">
        <w:rPr>
          <w:rFonts w:ascii="Simplified Arabic" w:hAnsi="Simplified Arabic" w:cs="Simplified Arabic" w:hint="cs"/>
          <w:sz w:val="28"/>
          <w:szCs w:val="28"/>
          <w:rtl/>
          <w:lang w:bidi="ar-DZ"/>
        </w:rPr>
        <w:t>مرتبط بمدى  تقرب النا</w:t>
      </w:r>
      <w:r w:rsidR="00BB75A5">
        <w:rPr>
          <w:rFonts w:ascii="Simplified Arabic" w:hAnsi="Simplified Arabic" w:cs="Simplified Arabic" w:hint="cs"/>
          <w:sz w:val="28"/>
          <w:szCs w:val="28"/>
          <w:rtl/>
          <w:lang w:bidi="ar-DZ"/>
        </w:rPr>
        <w:t xml:space="preserve">س اليهم بالتعبد وتقديم القرابين </w:t>
      </w:r>
    </w:p>
    <w:p w:rsidR="00BB75A5" w:rsidRDefault="00BB75A5"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كان اللاعتقاد الاغريقي حول الآلهة </w:t>
      </w:r>
      <w:r w:rsidR="00BC6231">
        <w:rPr>
          <w:rFonts w:ascii="Simplified Arabic" w:hAnsi="Simplified Arabic" w:cs="Simplified Arabic" w:hint="cs"/>
          <w:sz w:val="28"/>
          <w:szCs w:val="28"/>
          <w:rtl/>
          <w:lang w:bidi="ar-DZ"/>
        </w:rPr>
        <w:t xml:space="preserve">أن اورانوس  رب السماء كان يكره أبناؤه من زوجته جايا ربه الأرض خوفا من المنافسة حول العرش لذلك كان يخيفهم بعد ولادتهم ويقذف بهم إلى جوف الأرض مما أدى إلى غضبها منه لذلك كان أصغرهم سنا رفقة أخنه ريا وبعد التخلص منه أصبح </w:t>
      </w:r>
      <w:r w:rsidR="00512F59">
        <w:rPr>
          <w:rFonts w:ascii="Simplified Arabic" w:hAnsi="Simplified Arabic" w:cs="Simplified Arabic" w:hint="cs"/>
          <w:sz w:val="28"/>
          <w:szCs w:val="28"/>
          <w:rtl/>
          <w:lang w:bidi="ar-DZ"/>
        </w:rPr>
        <w:t>وبعد التخلص  منه  أأصبح  كرونوس  سيد الكون  و</w:t>
      </w:r>
      <w:r w:rsidR="009B755B">
        <w:rPr>
          <w:rFonts w:ascii="Simplified Arabic" w:hAnsi="Simplified Arabic" w:cs="Simplified Arabic" w:hint="cs"/>
          <w:sz w:val="28"/>
          <w:szCs w:val="28"/>
          <w:rtl/>
          <w:lang w:bidi="ar-DZ"/>
        </w:rPr>
        <w:t>قد تزوج بأخته ريا و انجب منها س</w:t>
      </w:r>
      <w:r w:rsidR="00512F59">
        <w:rPr>
          <w:rFonts w:ascii="Simplified Arabic" w:hAnsi="Simplified Arabic" w:cs="Simplified Arabic" w:hint="cs"/>
          <w:sz w:val="28"/>
          <w:szCs w:val="28"/>
          <w:rtl/>
          <w:lang w:bidi="ar-DZ"/>
        </w:rPr>
        <w:t xml:space="preserve">تة آلهة </w:t>
      </w:r>
      <w:r w:rsidR="00D64B85">
        <w:rPr>
          <w:rFonts w:ascii="Simplified Arabic" w:hAnsi="Simplified Arabic" w:cs="Simplified Arabic" w:hint="cs"/>
          <w:sz w:val="28"/>
          <w:szCs w:val="28"/>
          <w:rtl/>
          <w:lang w:bidi="ar-DZ"/>
        </w:rPr>
        <w:t xml:space="preserve">أولمبية ثلاث ربات وهن </w:t>
      </w:r>
      <w:r w:rsidR="006606A7">
        <w:rPr>
          <w:rFonts w:ascii="Simplified Arabic" w:hAnsi="Simplified Arabic" w:cs="Simplified Arabic" w:hint="cs"/>
          <w:sz w:val="28"/>
          <w:szCs w:val="28"/>
          <w:rtl/>
          <w:lang w:bidi="ar-DZ"/>
        </w:rPr>
        <w:t>(</w:t>
      </w:r>
      <w:r w:rsidR="00D64B85">
        <w:rPr>
          <w:rFonts w:ascii="Simplified Arabic" w:hAnsi="Simplified Arabic" w:cs="Simplified Arabic" w:hint="cs"/>
          <w:sz w:val="28"/>
          <w:szCs w:val="28"/>
          <w:rtl/>
          <w:lang w:bidi="ar-DZ"/>
        </w:rPr>
        <w:t>هيستينا دمتري هيرا</w:t>
      </w:r>
      <w:r w:rsidR="006606A7">
        <w:rPr>
          <w:rFonts w:ascii="Simplified Arabic" w:hAnsi="Simplified Arabic" w:cs="Simplified Arabic" w:hint="cs"/>
          <w:sz w:val="28"/>
          <w:szCs w:val="28"/>
          <w:rtl/>
          <w:lang w:bidi="ar-DZ"/>
        </w:rPr>
        <w:t>)</w:t>
      </w:r>
      <w:r w:rsidR="00D64B85">
        <w:rPr>
          <w:rFonts w:ascii="Simplified Arabic" w:hAnsi="Simplified Arabic" w:cs="Simplified Arabic" w:hint="cs"/>
          <w:sz w:val="28"/>
          <w:szCs w:val="28"/>
          <w:rtl/>
          <w:lang w:bidi="ar-DZ"/>
        </w:rPr>
        <w:t xml:space="preserve"> و ثلاث أرباب</w:t>
      </w:r>
      <w:r w:rsidR="006606A7">
        <w:rPr>
          <w:rFonts w:ascii="Simplified Arabic" w:hAnsi="Simplified Arabic" w:cs="Simplified Arabic" w:hint="cs"/>
          <w:sz w:val="28"/>
          <w:szCs w:val="28"/>
          <w:rtl/>
          <w:lang w:bidi="ar-DZ"/>
        </w:rPr>
        <w:t>(</w:t>
      </w:r>
      <w:r w:rsidR="00D64B85">
        <w:rPr>
          <w:rFonts w:ascii="Simplified Arabic" w:hAnsi="Simplified Arabic" w:cs="Simplified Arabic" w:hint="cs"/>
          <w:sz w:val="28"/>
          <w:szCs w:val="28"/>
          <w:rtl/>
          <w:lang w:bidi="ar-DZ"/>
        </w:rPr>
        <w:t xml:space="preserve"> هاديس</w:t>
      </w:r>
      <w:r w:rsidR="006606A7">
        <w:rPr>
          <w:rFonts w:ascii="Simplified Arabic" w:hAnsi="Simplified Arabic" w:cs="Simplified Arabic" w:hint="cs"/>
          <w:sz w:val="28"/>
          <w:szCs w:val="28"/>
          <w:rtl/>
          <w:lang w:bidi="ar-DZ"/>
        </w:rPr>
        <w:t>-</w:t>
      </w:r>
      <w:r w:rsidR="00D64B85">
        <w:rPr>
          <w:rFonts w:ascii="Simplified Arabic" w:hAnsi="Simplified Arabic" w:cs="Simplified Arabic" w:hint="cs"/>
          <w:sz w:val="28"/>
          <w:szCs w:val="28"/>
          <w:rtl/>
          <w:lang w:bidi="ar-DZ"/>
        </w:rPr>
        <w:t xml:space="preserve"> بوسيدون</w:t>
      </w:r>
      <w:r w:rsidR="006606A7">
        <w:rPr>
          <w:rFonts w:ascii="Simplified Arabic" w:hAnsi="Simplified Arabic" w:cs="Simplified Arabic" w:hint="cs"/>
          <w:sz w:val="28"/>
          <w:szCs w:val="28"/>
          <w:rtl/>
          <w:lang w:bidi="ar-DZ"/>
        </w:rPr>
        <w:t>-</w:t>
      </w:r>
      <w:r w:rsidR="00D64B85">
        <w:rPr>
          <w:rFonts w:ascii="Simplified Arabic" w:hAnsi="Simplified Arabic" w:cs="Simplified Arabic" w:hint="cs"/>
          <w:sz w:val="28"/>
          <w:szCs w:val="28"/>
          <w:rtl/>
          <w:lang w:bidi="ar-DZ"/>
        </w:rPr>
        <w:t xml:space="preserve"> زيوس</w:t>
      </w:r>
      <w:r w:rsidR="006606A7">
        <w:rPr>
          <w:rFonts w:ascii="Simplified Arabic" w:hAnsi="Simplified Arabic" w:cs="Simplified Arabic" w:hint="cs"/>
          <w:sz w:val="28"/>
          <w:szCs w:val="28"/>
          <w:rtl/>
          <w:lang w:bidi="ar-DZ"/>
        </w:rPr>
        <w:t>)</w:t>
      </w:r>
      <w:r w:rsidR="00D64B85">
        <w:rPr>
          <w:rFonts w:ascii="Simplified Arabic" w:hAnsi="Simplified Arabic" w:cs="Simplified Arabic" w:hint="cs"/>
          <w:sz w:val="28"/>
          <w:szCs w:val="28"/>
          <w:rtl/>
          <w:lang w:bidi="ar-DZ"/>
        </w:rPr>
        <w:t xml:space="preserve"> </w:t>
      </w:r>
    </w:p>
    <w:p w:rsidR="00D64B85" w:rsidRDefault="00D64B85"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أدوار و أعمال بعض الآلهة:</w:t>
      </w:r>
    </w:p>
    <w:p w:rsidR="00D64B85" w:rsidRDefault="00D64B85"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زيوس: إلاه السماء و المقصود </w:t>
      </w:r>
      <w:r w:rsidR="006606A7">
        <w:rPr>
          <w:rFonts w:ascii="Simplified Arabic" w:hAnsi="Simplified Arabic" w:cs="Simplified Arabic" w:hint="cs"/>
          <w:sz w:val="28"/>
          <w:szCs w:val="28"/>
          <w:rtl/>
          <w:lang w:bidi="ar-DZ"/>
        </w:rPr>
        <w:t>باسمه</w:t>
      </w:r>
      <w:r>
        <w:rPr>
          <w:rFonts w:ascii="Simplified Arabic" w:hAnsi="Simplified Arabic" w:cs="Simplified Arabic" w:hint="cs"/>
          <w:sz w:val="28"/>
          <w:szCs w:val="28"/>
          <w:rtl/>
          <w:lang w:bidi="ar-DZ"/>
        </w:rPr>
        <w:t xml:space="preserve"> الضياء اللمعان و الم</w:t>
      </w:r>
      <w:r w:rsidR="006606A7">
        <w:rPr>
          <w:rFonts w:ascii="Simplified Arabic" w:hAnsi="Simplified Arabic" w:cs="Simplified Arabic" w:hint="cs"/>
          <w:sz w:val="28"/>
          <w:szCs w:val="28"/>
          <w:rtl/>
          <w:lang w:bidi="ar-DZ"/>
        </w:rPr>
        <w:t>طر الرعد و العواصف و الصواعق وتع</w:t>
      </w:r>
      <w:r>
        <w:rPr>
          <w:rFonts w:ascii="Simplified Arabic" w:hAnsi="Simplified Arabic" w:cs="Simplified Arabic" w:hint="cs"/>
          <w:sz w:val="28"/>
          <w:szCs w:val="28"/>
          <w:rtl/>
          <w:lang w:bidi="ar-DZ"/>
        </w:rPr>
        <w:t>تبر الصاعقة سلاحه.</w:t>
      </w:r>
    </w:p>
    <w:p w:rsidR="00D64B85" w:rsidRDefault="00D64B85"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هيرا: أخت زيوس وزوجته الشرعية وهي ربة الزواج والولادة </w:t>
      </w:r>
    </w:p>
    <w:p w:rsidR="00D64B85" w:rsidRDefault="00D64B85"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بوسيدون: إله البحار وهو شقيق لزيوس .</w:t>
      </w:r>
    </w:p>
    <w:p w:rsidR="00D64B85" w:rsidRDefault="00D64B85" w:rsidP="00D64B8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دميتر: </w:t>
      </w:r>
      <w:r w:rsidR="00E323ED">
        <w:rPr>
          <w:rFonts w:ascii="Simplified Arabic" w:hAnsi="Simplified Arabic" w:cs="Simplified Arabic" w:hint="cs"/>
          <w:sz w:val="28"/>
          <w:szCs w:val="28"/>
          <w:rtl/>
          <w:lang w:bidi="ar-DZ"/>
        </w:rPr>
        <w:t>آلهة</w:t>
      </w:r>
      <w:r>
        <w:rPr>
          <w:rFonts w:ascii="Simplified Arabic" w:hAnsi="Simplified Arabic" w:cs="Simplified Arabic" w:hint="cs"/>
          <w:sz w:val="28"/>
          <w:szCs w:val="28"/>
          <w:rtl/>
          <w:lang w:bidi="ar-DZ"/>
        </w:rPr>
        <w:t xml:space="preserve"> الأرض و الخصوبة وشقيقة لزيوس.</w:t>
      </w:r>
    </w:p>
    <w:p w:rsidR="00D64B85" w:rsidRDefault="00E323ED"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أثينا</w:t>
      </w:r>
      <w:r w:rsidR="00645C28">
        <w:rPr>
          <w:rFonts w:ascii="Simplified Arabic" w:hAnsi="Simplified Arabic" w:cs="Simplified Arabic" w:hint="cs"/>
          <w:sz w:val="28"/>
          <w:szCs w:val="28"/>
          <w:rtl/>
          <w:lang w:bidi="ar-DZ"/>
        </w:rPr>
        <w:t>:</w:t>
      </w:r>
      <w:r w:rsidR="00D64B85">
        <w:rPr>
          <w:rFonts w:ascii="Simplified Arabic" w:hAnsi="Simplified Arabic" w:cs="Simplified Arabic" w:hint="cs"/>
          <w:sz w:val="28"/>
          <w:szCs w:val="28"/>
          <w:rtl/>
          <w:lang w:bidi="ar-DZ"/>
        </w:rPr>
        <w:t xml:space="preserve"> </w:t>
      </w:r>
      <w:r w:rsidR="00645C28">
        <w:rPr>
          <w:rFonts w:ascii="Simplified Arabic" w:hAnsi="Simplified Arabic" w:cs="Simplified Arabic" w:hint="cs"/>
          <w:sz w:val="28"/>
          <w:szCs w:val="28"/>
          <w:rtl/>
          <w:lang w:bidi="ar-DZ"/>
        </w:rPr>
        <w:t>آلهة</w:t>
      </w:r>
      <w:r w:rsidR="00D64B85">
        <w:rPr>
          <w:rFonts w:ascii="Simplified Arabic" w:hAnsi="Simplified Arabic" w:cs="Simplified Arabic" w:hint="cs"/>
          <w:sz w:val="28"/>
          <w:szCs w:val="28"/>
          <w:rtl/>
          <w:lang w:bidi="ar-DZ"/>
        </w:rPr>
        <w:t xml:space="preserve">  الحرب و الحكمة إبنة لزيوس التي ولدت من جبهته </w:t>
      </w:r>
    </w:p>
    <w:p w:rsidR="00D64B85" w:rsidRDefault="00D64B85" w:rsidP="0013122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أبولون: إله الشمس </w:t>
      </w:r>
      <w:r w:rsidR="00645C28">
        <w:rPr>
          <w:rFonts w:ascii="Simplified Arabic" w:hAnsi="Simplified Arabic" w:cs="Simplified Arabic" w:hint="cs"/>
          <w:sz w:val="28"/>
          <w:szCs w:val="28"/>
          <w:rtl/>
          <w:lang w:bidi="ar-DZ"/>
        </w:rPr>
        <w:t>ابن</w:t>
      </w:r>
      <w:r>
        <w:rPr>
          <w:rFonts w:ascii="Simplified Arabic" w:hAnsi="Simplified Arabic" w:cs="Simplified Arabic" w:hint="cs"/>
          <w:sz w:val="28"/>
          <w:szCs w:val="28"/>
          <w:rtl/>
          <w:lang w:bidi="ar-DZ"/>
        </w:rPr>
        <w:t xml:space="preserve"> زيوس </w:t>
      </w:r>
    </w:p>
    <w:p w:rsidR="002227AF" w:rsidRDefault="00D64B85" w:rsidP="00D64B8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أرتميس : إله الليل و القمر إبنتة زيوس.</w:t>
      </w:r>
    </w:p>
    <w:p w:rsidR="00D64B85" w:rsidRDefault="00D64B85" w:rsidP="00D64B8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آريس: إله الحرب ابن زيوس </w:t>
      </w:r>
    </w:p>
    <w:p w:rsidR="00D64B85" w:rsidRDefault="00D64B85" w:rsidP="00D64B8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هيفايستوس: إله الحدادة و النار ابن هيرا الذي أنجبته بنفسها.</w:t>
      </w:r>
    </w:p>
    <w:p w:rsidR="00D64B85" w:rsidRDefault="00D64B85" w:rsidP="00D64B8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هرميس: رسول الآلهة ابن زيوس من مايا</w:t>
      </w:r>
    </w:p>
    <w:p w:rsidR="00D64B85" w:rsidRDefault="00D64B85" w:rsidP="00D64B8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أفروديتي : </w:t>
      </w:r>
      <w:r w:rsidR="00071E7A">
        <w:rPr>
          <w:rFonts w:ascii="Simplified Arabic" w:hAnsi="Simplified Arabic" w:cs="Simplified Arabic" w:hint="cs"/>
          <w:sz w:val="28"/>
          <w:szCs w:val="28"/>
          <w:rtl/>
          <w:lang w:bidi="ar-DZ"/>
        </w:rPr>
        <w:t>آلهة</w:t>
      </w:r>
      <w:r>
        <w:rPr>
          <w:rFonts w:ascii="Simplified Arabic" w:hAnsi="Simplified Arabic" w:cs="Simplified Arabic" w:hint="cs"/>
          <w:sz w:val="28"/>
          <w:szCs w:val="28"/>
          <w:rtl/>
          <w:lang w:bidi="ar-DZ"/>
        </w:rPr>
        <w:t xml:space="preserve"> الحب و الجمال أخرجت نفسها من زبد البحر وهب شبيهة بعشتارت الفينيقية </w:t>
      </w:r>
    </w:p>
    <w:p w:rsidR="00D64B85" w:rsidRDefault="00D64B85" w:rsidP="00D64B8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هستيا: ربة موقد البيت</w:t>
      </w:r>
    </w:p>
    <w:p w:rsidR="00D64B85" w:rsidRDefault="00D64B85" w:rsidP="00D64B8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هاديس:</w:t>
      </w:r>
      <w:r w:rsidR="00071E7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إبنكرونوس وريا شقيق زيوس وهو إله العالم السفلي</w:t>
      </w:r>
    </w:p>
    <w:p w:rsidR="00D64B85" w:rsidRDefault="00DA063A" w:rsidP="00D64B8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مميزات الحيات الدينية أيضا عبادة الاغر</w:t>
      </w:r>
      <w:r w:rsidR="00E05262">
        <w:rPr>
          <w:rFonts w:ascii="Simplified Arabic" w:hAnsi="Simplified Arabic" w:cs="Simplified Arabic" w:hint="cs"/>
          <w:sz w:val="28"/>
          <w:szCs w:val="28"/>
          <w:rtl/>
          <w:lang w:bidi="ar-DZ"/>
        </w:rPr>
        <w:t>يق لأ</w:t>
      </w:r>
      <w:r>
        <w:rPr>
          <w:rFonts w:ascii="Simplified Arabic" w:hAnsi="Simplified Arabic" w:cs="Simplified Arabic" w:hint="cs"/>
          <w:sz w:val="28"/>
          <w:szCs w:val="28"/>
          <w:rtl/>
          <w:lang w:bidi="ar-DZ"/>
        </w:rPr>
        <w:t>بطالهم</w:t>
      </w:r>
      <w:r w:rsidR="00E05262">
        <w:rPr>
          <w:rFonts w:ascii="Simplified Arabic" w:hAnsi="Simplified Arabic" w:cs="Simplified Arabic" w:hint="cs"/>
          <w:sz w:val="28"/>
          <w:szCs w:val="28"/>
          <w:rtl/>
          <w:lang w:bidi="ar-DZ"/>
        </w:rPr>
        <w:t xml:space="preserve"> وهم في الاصل بشر مثل هرقل الذي لا يعد إله إنما بطل وطني وهو ولد لزيوس من غنسانة سمية ب </w:t>
      </w:r>
      <w:r w:rsidR="00F00265">
        <w:rPr>
          <w:rFonts w:ascii="Simplified Arabic" w:hAnsi="Simplified Arabic" w:cs="Simplified Arabic" w:hint="cs"/>
          <w:sz w:val="28"/>
          <w:szCs w:val="28"/>
          <w:rtl/>
          <w:lang w:bidi="ar-DZ"/>
        </w:rPr>
        <w:t>ألسميني</w:t>
      </w:r>
      <w:r w:rsidR="00071E7A">
        <w:rPr>
          <w:rFonts w:ascii="Simplified Arabic" w:hAnsi="Simplified Arabic" w:cs="Simplified Arabic" w:hint="cs"/>
          <w:sz w:val="28"/>
          <w:szCs w:val="28"/>
          <w:rtl/>
          <w:lang w:bidi="ar-DZ"/>
        </w:rPr>
        <w:t>.</w:t>
      </w:r>
      <w:r w:rsidR="00E05262">
        <w:rPr>
          <w:rFonts w:ascii="Simplified Arabic" w:hAnsi="Simplified Arabic" w:cs="Simplified Arabic" w:hint="cs"/>
          <w:sz w:val="28"/>
          <w:szCs w:val="28"/>
          <w:rtl/>
          <w:lang w:bidi="ar-DZ"/>
        </w:rPr>
        <w:t xml:space="preserve"> </w:t>
      </w:r>
    </w:p>
    <w:p w:rsidR="00E05262" w:rsidRDefault="00E05262" w:rsidP="00D64B8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إقا</w:t>
      </w:r>
      <w:r w:rsidR="00071E7A">
        <w:rPr>
          <w:rFonts w:ascii="Simplified Arabic" w:hAnsi="Simplified Arabic" w:cs="Simplified Arabic" w:hint="cs"/>
          <w:sz w:val="28"/>
          <w:szCs w:val="28"/>
          <w:rtl/>
          <w:lang w:bidi="ar-DZ"/>
        </w:rPr>
        <w:t xml:space="preserve">مة الطقوس الدينية تشمل المواكب </w:t>
      </w:r>
      <w:r>
        <w:rPr>
          <w:rFonts w:ascii="Simplified Arabic" w:hAnsi="Simplified Arabic" w:cs="Simplified Arabic" w:hint="cs"/>
          <w:sz w:val="28"/>
          <w:szCs w:val="28"/>
          <w:rtl/>
          <w:lang w:bidi="ar-DZ"/>
        </w:rPr>
        <w:t xml:space="preserve">الأناشيد القرابين السحر وكانت الموسيقى عنصرا هاما في الطقوس الدينية </w:t>
      </w:r>
    </w:p>
    <w:p w:rsidR="00E05262" w:rsidRDefault="00E05262" w:rsidP="00D64B8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الكهنة كانوا مجرد موظفين صغار حتى ان املاكهم عقار مال عبيد كانت تدار بواسطة موظفين من طرف الدولة </w:t>
      </w:r>
    </w:p>
    <w:p w:rsidR="00E05262" w:rsidRDefault="00E05262" w:rsidP="00D64B8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يعتقدون بوجود العذاب من خلال الإلهة هاديس واعتقدوا بدار الثواب في الجزر المباركة </w:t>
      </w:r>
    </w:p>
    <w:p w:rsidR="00E05262" w:rsidRDefault="00E05262" w:rsidP="00D64B8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ما ميزهم كذلك الاعتقاد بخلود النفس وليس الجسد </w:t>
      </w:r>
    </w:p>
    <w:p w:rsidR="00E05262" w:rsidRDefault="00E05262" w:rsidP="00D64B8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انتشار التعاليم الفلسفية و العلوم وتأثير روايات الأدباء وقد أدخل الشك و الريب في قلوب كثير من عامة الناس خاصة الطبقة المثقفة فتزعزعت العقائد الدينية ونبذت الأساطير ورفضوا صفات البشر المادية و </w:t>
      </w:r>
      <w:r>
        <w:rPr>
          <w:rFonts w:ascii="Simplified Arabic" w:hAnsi="Simplified Arabic" w:cs="Simplified Arabic" w:hint="cs"/>
          <w:sz w:val="28"/>
          <w:szCs w:val="28"/>
          <w:rtl/>
          <w:lang w:bidi="ar-DZ"/>
        </w:rPr>
        <w:lastRenderedPageBreak/>
        <w:t>الروحية مبدأ التشبيه للإلهة وقد تسبب آراء الفلاسفة في تغيير الكثير من العقائد بالنسبة للإلهة من خلال البحث في الكون وظواهره في الأسباب و العلل الطبيعية تنبؤ طاليس بالكسوف اشتهار الفيتاغورثييين بالزهد و التقشف.</w:t>
      </w:r>
    </w:p>
    <w:p w:rsidR="002227AF" w:rsidRDefault="002227AF" w:rsidP="00131229">
      <w:pPr>
        <w:jc w:val="right"/>
        <w:rPr>
          <w:rFonts w:ascii="Simplified Arabic" w:hAnsi="Simplified Arabic" w:cs="Simplified Arabic"/>
          <w:sz w:val="28"/>
          <w:szCs w:val="28"/>
          <w:rtl/>
          <w:lang w:bidi="ar-DZ"/>
        </w:rPr>
      </w:pPr>
    </w:p>
    <w:p w:rsidR="003D741B" w:rsidRDefault="003D741B" w:rsidP="003D741B">
      <w:pPr>
        <w:jc w:val="right"/>
        <w:rPr>
          <w:rFonts w:ascii="Simplified Arabic" w:hAnsi="Simplified Arabic" w:cs="Simplified Arabic"/>
          <w:sz w:val="28"/>
          <w:szCs w:val="28"/>
          <w:rtl/>
          <w:lang w:bidi="ar-DZ"/>
        </w:rPr>
      </w:pPr>
    </w:p>
    <w:p w:rsidR="00403639" w:rsidRDefault="00403639" w:rsidP="006B3BC9">
      <w:pPr>
        <w:jc w:val="right"/>
        <w:rPr>
          <w:rFonts w:ascii="Simplified Arabic" w:hAnsi="Simplified Arabic" w:cs="Simplified Arabic"/>
          <w:sz w:val="28"/>
          <w:szCs w:val="28"/>
          <w:rtl/>
          <w:lang w:bidi="ar-DZ"/>
        </w:rPr>
      </w:pPr>
    </w:p>
    <w:p w:rsidR="00813E8F" w:rsidRPr="003A09C8" w:rsidRDefault="00813E8F" w:rsidP="00917347">
      <w:pPr>
        <w:jc w:val="right"/>
        <w:rPr>
          <w:rFonts w:ascii="Simplified Arabic" w:hAnsi="Simplified Arabic" w:cs="Simplified Arabic"/>
          <w:sz w:val="28"/>
          <w:szCs w:val="28"/>
          <w:rtl/>
          <w:lang w:bidi="ar-DZ"/>
        </w:rPr>
      </w:pPr>
    </w:p>
    <w:sectPr w:rsidR="00813E8F" w:rsidRPr="003A09C8" w:rsidSect="00584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09C8"/>
    <w:rsid w:val="00011CE3"/>
    <w:rsid w:val="000714CF"/>
    <w:rsid w:val="00071E7A"/>
    <w:rsid w:val="000817C4"/>
    <w:rsid w:val="00086E77"/>
    <w:rsid w:val="000940EE"/>
    <w:rsid w:val="000D2D8A"/>
    <w:rsid w:val="000D7BA0"/>
    <w:rsid w:val="00131229"/>
    <w:rsid w:val="001773BA"/>
    <w:rsid w:val="00181DD9"/>
    <w:rsid w:val="001953ED"/>
    <w:rsid w:val="001B5701"/>
    <w:rsid w:val="001B759B"/>
    <w:rsid w:val="001C246A"/>
    <w:rsid w:val="001C66A6"/>
    <w:rsid w:val="001D568A"/>
    <w:rsid w:val="002227AF"/>
    <w:rsid w:val="0023656F"/>
    <w:rsid w:val="002A5051"/>
    <w:rsid w:val="002C2682"/>
    <w:rsid w:val="00340438"/>
    <w:rsid w:val="003438AF"/>
    <w:rsid w:val="00372644"/>
    <w:rsid w:val="003A09C8"/>
    <w:rsid w:val="003C7804"/>
    <w:rsid w:val="003D741B"/>
    <w:rsid w:val="003F3ADC"/>
    <w:rsid w:val="00403639"/>
    <w:rsid w:val="00447D8B"/>
    <w:rsid w:val="004F1BE7"/>
    <w:rsid w:val="00512F59"/>
    <w:rsid w:val="00545485"/>
    <w:rsid w:val="005609AA"/>
    <w:rsid w:val="00573EC8"/>
    <w:rsid w:val="005846A6"/>
    <w:rsid w:val="005C03E1"/>
    <w:rsid w:val="00645C28"/>
    <w:rsid w:val="006606A7"/>
    <w:rsid w:val="006B3BC9"/>
    <w:rsid w:val="006C6B38"/>
    <w:rsid w:val="006F38D0"/>
    <w:rsid w:val="007F7C03"/>
    <w:rsid w:val="00813E8F"/>
    <w:rsid w:val="00817D95"/>
    <w:rsid w:val="0082792D"/>
    <w:rsid w:val="00832639"/>
    <w:rsid w:val="008620A0"/>
    <w:rsid w:val="008A3743"/>
    <w:rsid w:val="008C22BD"/>
    <w:rsid w:val="008E261F"/>
    <w:rsid w:val="008F4591"/>
    <w:rsid w:val="00904FB6"/>
    <w:rsid w:val="00917347"/>
    <w:rsid w:val="009267F6"/>
    <w:rsid w:val="00954A07"/>
    <w:rsid w:val="009B755B"/>
    <w:rsid w:val="00A25424"/>
    <w:rsid w:val="00AF211F"/>
    <w:rsid w:val="00AF41C9"/>
    <w:rsid w:val="00AF66C5"/>
    <w:rsid w:val="00B27FA6"/>
    <w:rsid w:val="00B83D46"/>
    <w:rsid w:val="00BB75A5"/>
    <w:rsid w:val="00BC6231"/>
    <w:rsid w:val="00BD307D"/>
    <w:rsid w:val="00C76E84"/>
    <w:rsid w:val="00C8650D"/>
    <w:rsid w:val="00CB423F"/>
    <w:rsid w:val="00CD1FC8"/>
    <w:rsid w:val="00D0754C"/>
    <w:rsid w:val="00D51AE9"/>
    <w:rsid w:val="00D64B85"/>
    <w:rsid w:val="00DA063A"/>
    <w:rsid w:val="00DB1F00"/>
    <w:rsid w:val="00DF7748"/>
    <w:rsid w:val="00E05262"/>
    <w:rsid w:val="00E316A7"/>
    <w:rsid w:val="00E323ED"/>
    <w:rsid w:val="00E44D6B"/>
    <w:rsid w:val="00E52D72"/>
    <w:rsid w:val="00E90651"/>
    <w:rsid w:val="00EF6125"/>
    <w:rsid w:val="00F00265"/>
    <w:rsid w:val="00F21EF6"/>
    <w:rsid w:val="00F44513"/>
    <w:rsid w:val="00F665B6"/>
    <w:rsid w:val="00F97FB3"/>
    <w:rsid w:val="00FE04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6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13</Pages>
  <Words>3309</Words>
  <Characters>18204</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61</cp:revision>
  <dcterms:created xsi:type="dcterms:W3CDTF">2023-11-27T07:26:00Z</dcterms:created>
  <dcterms:modified xsi:type="dcterms:W3CDTF">2023-11-28T13:55:00Z</dcterms:modified>
</cp:coreProperties>
</file>